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6565"/>
      </w:tblGrid>
      <w:tr w:rsidR="00C20C6D" w:rsidRPr="00B15643" w14:paraId="2BAB940E" w14:textId="77777777" w:rsidTr="00315BE0">
        <w:trPr>
          <w:trHeight w:val="395"/>
          <w:jc w:val="center"/>
        </w:trPr>
        <w:tc>
          <w:tcPr>
            <w:tcW w:w="9350" w:type="dxa"/>
            <w:gridSpan w:val="2"/>
            <w:shd w:val="clear" w:color="auto" w:fill="0000FF"/>
          </w:tcPr>
          <w:p w14:paraId="170B6843" w14:textId="77777777" w:rsidR="00C20C6D" w:rsidRPr="002C6B6A" w:rsidRDefault="004D79F5" w:rsidP="00ED42B9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Calibri"/>
                <w:b/>
                <w:sz w:val="32"/>
                <w:szCs w:val="32"/>
              </w:rPr>
              <w:t>TSU - ACADEMIC CALENDAR 2020-2021</w:t>
            </w:r>
            <w:r w:rsidR="00C20C6D" w:rsidRPr="002C6B6A">
              <w:rPr>
                <w:rFonts w:eastAsia="Calibri"/>
                <w:b/>
                <w:color w:val="FF0000"/>
                <w:sz w:val="32"/>
                <w:szCs w:val="32"/>
              </w:rPr>
              <w:t xml:space="preserve"> </w:t>
            </w:r>
          </w:p>
        </w:tc>
      </w:tr>
      <w:tr w:rsidR="00C20C6D" w:rsidRPr="00B15643" w14:paraId="057D8234" w14:textId="77777777" w:rsidTr="00315BE0">
        <w:trPr>
          <w:trHeight w:val="296"/>
          <w:jc w:val="center"/>
        </w:trPr>
        <w:tc>
          <w:tcPr>
            <w:tcW w:w="9350" w:type="dxa"/>
            <w:gridSpan w:val="2"/>
            <w:shd w:val="clear" w:color="auto" w:fill="C6D9F1"/>
          </w:tcPr>
          <w:p w14:paraId="705B9C06" w14:textId="77777777" w:rsidR="00C20C6D" w:rsidRPr="002C6B6A" w:rsidRDefault="001423E9" w:rsidP="00ED42B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FALL SEMESTER 2020</w:t>
            </w:r>
          </w:p>
        </w:tc>
      </w:tr>
      <w:tr w:rsidR="00C20C6D" w:rsidRPr="00B15643" w14:paraId="70A6659B" w14:textId="77777777" w:rsidTr="00D00E11">
        <w:trPr>
          <w:trHeight w:val="247"/>
          <w:jc w:val="center"/>
        </w:trPr>
        <w:tc>
          <w:tcPr>
            <w:tcW w:w="2785" w:type="dxa"/>
            <w:shd w:val="clear" w:color="auto" w:fill="auto"/>
          </w:tcPr>
          <w:p w14:paraId="3AF8A749" w14:textId="77777777" w:rsidR="00C20C6D" w:rsidRPr="002C6B6A" w:rsidRDefault="00FA02E5" w:rsidP="00ED42B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Aug 7</w:t>
            </w:r>
          </w:p>
        </w:tc>
        <w:tc>
          <w:tcPr>
            <w:tcW w:w="6565" w:type="dxa"/>
            <w:shd w:val="clear" w:color="auto" w:fill="auto"/>
          </w:tcPr>
          <w:p w14:paraId="70365D4E" w14:textId="77777777" w:rsidR="00C20C6D" w:rsidRPr="002C6B6A" w:rsidRDefault="00C20C6D" w:rsidP="00ED42B9">
            <w:pPr>
              <w:rPr>
                <w:rFonts w:eastAsia="Calibri"/>
                <w:sz w:val="20"/>
                <w:szCs w:val="20"/>
              </w:rPr>
            </w:pPr>
            <w:r w:rsidRPr="002C6B6A">
              <w:rPr>
                <w:rFonts w:eastAsia="Calibri"/>
                <w:sz w:val="20"/>
                <w:szCs w:val="20"/>
              </w:rPr>
              <w:t>Faculty contracts begin</w:t>
            </w:r>
          </w:p>
        </w:tc>
      </w:tr>
      <w:tr w:rsidR="00C20C6D" w:rsidRPr="00B15643" w14:paraId="3E1D5F1F" w14:textId="77777777" w:rsidTr="00D00E11">
        <w:trPr>
          <w:trHeight w:val="247"/>
          <w:jc w:val="center"/>
        </w:trPr>
        <w:tc>
          <w:tcPr>
            <w:tcW w:w="2785" w:type="dxa"/>
            <w:shd w:val="clear" w:color="auto" w:fill="auto"/>
          </w:tcPr>
          <w:p w14:paraId="3A94D748" w14:textId="77777777" w:rsidR="00C20C6D" w:rsidRPr="002C6B6A" w:rsidRDefault="00FA02E5" w:rsidP="00ED42B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Aug 7</w:t>
            </w:r>
          </w:p>
        </w:tc>
        <w:tc>
          <w:tcPr>
            <w:tcW w:w="6565" w:type="dxa"/>
            <w:shd w:val="clear" w:color="auto" w:fill="auto"/>
          </w:tcPr>
          <w:p w14:paraId="7B13B540" w14:textId="77777777" w:rsidR="00C20C6D" w:rsidRPr="002C6B6A" w:rsidRDefault="00C20C6D" w:rsidP="00ED42B9">
            <w:pPr>
              <w:rPr>
                <w:rFonts w:eastAsia="Calibri"/>
                <w:sz w:val="20"/>
                <w:szCs w:val="20"/>
              </w:rPr>
            </w:pPr>
            <w:r w:rsidRPr="002C6B6A">
              <w:rPr>
                <w:rFonts w:eastAsia="Calibri"/>
                <w:sz w:val="20"/>
                <w:szCs w:val="20"/>
              </w:rPr>
              <w:t>Faculty report for fall semester activities</w:t>
            </w:r>
          </w:p>
        </w:tc>
      </w:tr>
      <w:tr w:rsidR="00C20C6D" w:rsidRPr="00B15643" w14:paraId="76FE77E9" w14:textId="77777777" w:rsidTr="00D00E11">
        <w:trPr>
          <w:trHeight w:val="247"/>
          <w:jc w:val="center"/>
        </w:trPr>
        <w:tc>
          <w:tcPr>
            <w:tcW w:w="2785" w:type="dxa"/>
            <w:shd w:val="clear" w:color="auto" w:fill="auto"/>
          </w:tcPr>
          <w:p w14:paraId="07D7004E" w14:textId="7DACE144" w:rsidR="00C20C6D" w:rsidRPr="002C6B6A" w:rsidRDefault="00FA02E5" w:rsidP="00ED42B9">
            <w:pPr>
              <w:rPr>
                <w:rFonts w:eastAsia="Calibri"/>
                <w:strike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Aug 10</w:t>
            </w:r>
          </w:p>
        </w:tc>
        <w:tc>
          <w:tcPr>
            <w:tcW w:w="6565" w:type="dxa"/>
            <w:shd w:val="clear" w:color="auto" w:fill="auto"/>
          </w:tcPr>
          <w:p w14:paraId="5E337438" w14:textId="0D822355" w:rsidR="00C20C6D" w:rsidRPr="002C6B6A" w:rsidRDefault="00C20C6D" w:rsidP="00ED42B9">
            <w:pPr>
              <w:rPr>
                <w:rFonts w:eastAsia="Calibri"/>
                <w:sz w:val="20"/>
                <w:szCs w:val="20"/>
              </w:rPr>
            </w:pPr>
            <w:r w:rsidRPr="002C6B6A">
              <w:rPr>
                <w:rFonts w:eastAsia="Calibri"/>
                <w:sz w:val="20"/>
                <w:szCs w:val="20"/>
              </w:rPr>
              <w:t xml:space="preserve">Faculty/ Staff Institute </w:t>
            </w:r>
            <w:r w:rsidR="00A870C1">
              <w:rPr>
                <w:rFonts w:eastAsia="Calibri"/>
                <w:sz w:val="20"/>
                <w:szCs w:val="20"/>
              </w:rPr>
              <w:t>- VIRTUAL</w:t>
            </w:r>
          </w:p>
        </w:tc>
      </w:tr>
      <w:tr w:rsidR="00C20C6D" w:rsidRPr="00B15643" w14:paraId="4309B952" w14:textId="77777777" w:rsidTr="00D00E11">
        <w:trPr>
          <w:trHeight w:val="247"/>
          <w:jc w:val="center"/>
        </w:trPr>
        <w:tc>
          <w:tcPr>
            <w:tcW w:w="2785" w:type="dxa"/>
            <w:shd w:val="clear" w:color="auto" w:fill="auto"/>
          </w:tcPr>
          <w:p w14:paraId="1B4B113E" w14:textId="77777777" w:rsidR="00C20C6D" w:rsidRPr="002C6B6A" w:rsidRDefault="00FA02E5" w:rsidP="00ED42B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Aug  11-12</w:t>
            </w:r>
          </w:p>
        </w:tc>
        <w:tc>
          <w:tcPr>
            <w:tcW w:w="6565" w:type="dxa"/>
            <w:shd w:val="clear" w:color="auto" w:fill="auto"/>
          </w:tcPr>
          <w:p w14:paraId="29E14B12" w14:textId="77777777" w:rsidR="00C20C6D" w:rsidRPr="002C6B6A" w:rsidRDefault="00C20C6D" w:rsidP="00ED42B9">
            <w:pPr>
              <w:rPr>
                <w:rFonts w:eastAsia="Calibri"/>
                <w:sz w:val="20"/>
                <w:szCs w:val="20"/>
              </w:rPr>
            </w:pPr>
            <w:r w:rsidRPr="002C6B6A">
              <w:rPr>
                <w:rFonts w:eastAsia="Calibri"/>
                <w:sz w:val="20"/>
                <w:szCs w:val="20"/>
              </w:rPr>
              <w:t>Residence Halls Open (New Students)</w:t>
            </w:r>
          </w:p>
        </w:tc>
      </w:tr>
      <w:tr w:rsidR="00C20C6D" w:rsidRPr="00B15643" w14:paraId="5E5D7BA0" w14:textId="77777777" w:rsidTr="00D00E11">
        <w:trPr>
          <w:trHeight w:val="247"/>
          <w:jc w:val="center"/>
        </w:trPr>
        <w:tc>
          <w:tcPr>
            <w:tcW w:w="2785" w:type="dxa"/>
            <w:shd w:val="clear" w:color="auto" w:fill="auto"/>
          </w:tcPr>
          <w:p w14:paraId="67175913" w14:textId="77777777" w:rsidR="00C20C6D" w:rsidRPr="002C6B6A" w:rsidRDefault="00FA02E5" w:rsidP="00ED42B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Aug 12-14</w:t>
            </w:r>
          </w:p>
        </w:tc>
        <w:tc>
          <w:tcPr>
            <w:tcW w:w="6565" w:type="dxa"/>
            <w:shd w:val="clear" w:color="auto" w:fill="auto"/>
          </w:tcPr>
          <w:p w14:paraId="05C12963" w14:textId="4E3A10CA" w:rsidR="00C20C6D" w:rsidRPr="002C6B6A" w:rsidRDefault="00C20C6D" w:rsidP="00ED42B9">
            <w:pPr>
              <w:rPr>
                <w:rFonts w:eastAsia="Calibri"/>
                <w:sz w:val="20"/>
                <w:szCs w:val="20"/>
              </w:rPr>
            </w:pPr>
            <w:r w:rsidRPr="002C6B6A">
              <w:rPr>
                <w:rFonts w:eastAsia="Calibri"/>
                <w:sz w:val="20"/>
                <w:szCs w:val="20"/>
              </w:rPr>
              <w:t>Freshmen Orientation</w:t>
            </w:r>
            <w:r w:rsidR="00A870C1">
              <w:rPr>
                <w:rFonts w:eastAsia="Calibri"/>
                <w:sz w:val="20"/>
                <w:szCs w:val="20"/>
              </w:rPr>
              <w:t xml:space="preserve"> - VIRTUAL</w:t>
            </w:r>
          </w:p>
        </w:tc>
      </w:tr>
      <w:tr w:rsidR="00C20C6D" w:rsidRPr="00B15643" w14:paraId="43E2CF7F" w14:textId="77777777" w:rsidTr="00D00E11">
        <w:trPr>
          <w:trHeight w:val="247"/>
          <w:jc w:val="center"/>
        </w:trPr>
        <w:tc>
          <w:tcPr>
            <w:tcW w:w="2785" w:type="dxa"/>
            <w:shd w:val="clear" w:color="auto" w:fill="auto"/>
          </w:tcPr>
          <w:p w14:paraId="435C9FF6" w14:textId="77777777" w:rsidR="00C20C6D" w:rsidRPr="002C6B6A" w:rsidRDefault="00FA02E5" w:rsidP="00ED42B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Aug 14</w:t>
            </w:r>
          </w:p>
        </w:tc>
        <w:tc>
          <w:tcPr>
            <w:tcW w:w="6565" w:type="dxa"/>
            <w:shd w:val="clear" w:color="auto" w:fill="auto"/>
          </w:tcPr>
          <w:p w14:paraId="53717D5A" w14:textId="77777777" w:rsidR="00C20C6D" w:rsidRPr="002C6B6A" w:rsidRDefault="00C20C6D" w:rsidP="00ED42B9">
            <w:pPr>
              <w:rPr>
                <w:rFonts w:eastAsia="Calibri"/>
                <w:sz w:val="20"/>
                <w:szCs w:val="20"/>
              </w:rPr>
            </w:pPr>
            <w:r w:rsidRPr="002C6B6A">
              <w:rPr>
                <w:rFonts w:eastAsia="Calibri"/>
                <w:sz w:val="20"/>
                <w:szCs w:val="20"/>
              </w:rPr>
              <w:t>Residence Halls Open (Returning Students)</w:t>
            </w:r>
          </w:p>
        </w:tc>
      </w:tr>
      <w:tr w:rsidR="00C20C6D" w:rsidRPr="00B15643" w14:paraId="57A7BC9D" w14:textId="77777777" w:rsidTr="00D00E11">
        <w:trPr>
          <w:trHeight w:val="247"/>
          <w:jc w:val="center"/>
        </w:trPr>
        <w:tc>
          <w:tcPr>
            <w:tcW w:w="2785" w:type="dxa"/>
            <w:shd w:val="clear" w:color="auto" w:fill="auto"/>
          </w:tcPr>
          <w:p w14:paraId="6F3F00E4" w14:textId="77777777" w:rsidR="00C20C6D" w:rsidRPr="002C6B6A" w:rsidRDefault="00FA02E5" w:rsidP="00ED42B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Aug 17</w:t>
            </w:r>
          </w:p>
        </w:tc>
        <w:tc>
          <w:tcPr>
            <w:tcW w:w="6565" w:type="dxa"/>
            <w:shd w:val="clear" w:color="auto" w:fill="auto"/>
          </w:tcPr>
          <w:p w14:paraId="5F122F26" w14:textId="5C285EA7" w:rsidR="00C20C6D" w:rsidRPr="002C6B6A" w:rsidRDefault="00A870C1" w:rsidP="00ED42B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QUARANTINE </w:t>
            </w:r>
            <w:r w:rsidR="00C20C6D" w:rsidRPr="002C6B6A">
              <w:rPr>
                <w:rFonts w:eastAsia="Calibri"/>
                <w:sz w:val="20"/>
                <w:szCs w:val="20"/>
              </w:rPr>
              <w:t>Classes begin</w:t>
            </w:r>
            <w:r>
              <w:rPr>
                <w:rFonts w:eastAsia="Calibri"/>
                <w:sz w:val="20"/>
                <w:szCs w:val="20"/>
              </w:rPr>
              <w:t xml:space="preserve"> – FIRST TWO WEEKS ONLINE</w:t>
            </w:r>
          </w:p>
        </w:tc>
      </w:tr>
      <w:tr w:rsidR="00C20C6D" w:rsidRPr="00B15643" w14:paraId="25A08DEE" w14:textId="77777777" w:rsidTr="00D00E11">
        <w:trPr>
          <w:trHeight w:val="247"/>
          <w:jc w:val="center"/>
        </w:trPr>
        <w:tc>
          <w:tcPr>
            <w:tcW w:w="2785" w:type="dxa"/>
            <w:shd w:val="clear" w:color="auto" w:fill="auto"/>
          </w:tcPr>
          <w:p w14:paraId="58FBBDE2" w14:textId="77777777" w:rsidR="00C20C6D" w:rsidRPr="002C6B6A" w:rsidRDefault="00FA02E5" w:rsidP="00ED42B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Aug 17- Aug 21</w:t>
            </w:r>
          </w:p>
        </w:tc>
        <w:tc>
          <w:tcPr>
            <w:tcW w:w="6565" w:type="dxa"/>
            <w:shd w:val="clear" w:color="auto" w:fill="auto"/>
          </w:tcPr>
          <w:p w14:paraId="4CB061B0" w14:textId="77777777" w:rsidR="00C20C6D" w:rsidRPr="002C6B6A" w:rsidRDefault="00C20C6D" w:rsidP="00ED42B9">
            <w:pPr>
              <w:rPr>
                <w:rFonts w:eastAsia="Calibri"/>
                <w:sz w:val="20"/>
                <w:szCs w:val="20"/>
              </w:rPr>
            </w:pPr>
            <w:r w:rsidRPr="002C6B6A">
              <w:rPr>
                <w:rFonts w:eastAsia="Calibri"/>
                <w:sz w:val="20"/>
                <w:szCs w:val="20"/>
              </w:rPr>
              <w:t>Late registration/Schedule Adjustment</w:t>
            </w:r>
          </w:p>
        </w:tc>
      </w:tr>
      <w:tr w:rsidR="00A870C1" w:rsidRPr="00B15643" w14:paraId="004BE376" w14:textId="77777777" w:rsidTr="00D00E11">
        <w:trPr>
          <w:trHeight w:val="247"/>
          <w:jc w:val="center"/>
        </w:trPr>
        <w:tc>
          <w:tcPr>
            <w:tcW w:w="2785" w:type="dxa"/>
            <w:shd w:val="clear" w:color="auto" w:fill="auto"/>
          </w:tcPr>
          <w:p w14:paraId="0B21DA7D" w14:textId="59C8D77D" w:rsidR="00A870C1" w:rsidRDefault="00A870C1" w:rsidP="00ED42B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Aug 31</w:t>
            </w:r>
          </w:p>
        </w:tc>
        <w:tc>
          <w:tcPr>
            <w:tcW w:w="6565" w:type="dxa"/>
            <w:shd w:val="clear" w:color="auto" w:fill="auto"/>
          </w:tcPr>
          <w:p w14:paraId="2CC7992B" w14:textId="78E23F5A" w:rsidR="00A870C1" w:rsidRPr="002C6B6A" w:rsidRDefault="00A870C1" w:rsidP="00ED42B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In-Person Classes resume</w:t>
            </w:r>
          </w:p>
        </w:tc>
      </w:tr>
      <w:tr w:rsidR="00C20C6D" w:rsidRPr="00B15643" w14:paraId="00B5AB4D" w14:textId="77777777" w:rsidTr="00D00E11">
        <w:trPr>
          <w:trHeight w:val="296"/>
          <w:jc w:val="center"/>
        </w:trPr>
        <w:tc>
          <w:tcPr>
            <w:tcW w:w="2785" w:type="dxa"/>
            <w:shd w:val="clear" w:color="auto" w:fill="auto"/>
          </w:tcPr>
          <w:p w14:paraId="4CA34D42" w14:textId="77777777" w:rsidR="00C20C6D" w:rsidRPr="00A870C1" w:rsidRDefault="00FA02E5" w:rsidP="00ED42B9">
            <w:pPr>
              <w:rPr>
                <w:rFonts w:eastAsia="Calibri"/>
                <w:sz w:val="20"/>
                <w:szCs w:val="20"/>
              </w:rPr>
            </w:pPr>
            <w:r w:rsidRPr="00A870C1">
              <w:rPr>
                <w:rFonts w:eastAsia="Calibri"/>
                <w:sz w:val="20"/>
                <w:szCs w:val="20"/>
              </w:rPr>
              <w:t>Sept 7</w:t>
            </w:r>
          </w:p>
        </w:tc>
        <w:tc>
          <w:tcPr>
            <w:tcW w:w="6565" w:type="dxa"/>
            <w:shd w:val="clear" w:color="auto" w:fill="auto"/>
          </w:tcPr>
          <w:p w14:paraId="2FD7B133" w14:textId="77777777" w:rsidR="00C20C6D" w:rsidRPr="00A870C1" w:rsidRDefault="00C20C6D" w:rsidP="00ED42B9">
            <w:pPr>
              <w:rPr>
                <w:rFonts w:eastAsia="Calibri"/>
                <w:sz w:val="20"/>
                <w:szCs w:val="20"/>
              </w:rPr>
            </w:pPr>
            <w:r w:rsidRPr="00A870C1">
              <w:rPr>
                <w:rFonts w:eastAsia="Calibri"/>
                <w:sz w:val="20"/>
                <w:szCs w:val="20"/>
              </w:rPr>
              <w:t>Holiday-Labor Day</w:t>
            </w:r>
          </w:p>
        </w:tc>
      </w:tr>
      <w:tr w:rsidR="00C20C6D" w:rsidRPr="00B15643" w14:paraId="637F991D" w14:textId="77777777" w:rsidTr="00D00E11">
        <w:trPr>
          <w:trHeight w:val="247"/>
          <w:jc w:val="center"/>
        </w:trPr>
        <w:tc>
          <w:tcPr>
            <w:tcW w:w="2785" w:type="dxa"/>
            <w:shd w:val="clear" w:color="auto" w:fill="auto"/>
          </w:tcPr>
          <w:p w14:paraId="54795E2C" w14:textId="77777777" w:rsidR="00C20C6D" w:rsidRPr="002C6B6A" w:rsidRDefault="00C20C6D" w:rsidP="00ED42B9">
            <w:pPr>
              <w:rPr>
                <w:rFonts w:eastAsia="Calibri"/>
                <w:sz w:val="20"/>
                <w:szCs w:val="20"/>
              </w:rPr>
            </w:pPr>
            <w:r w:rsidRPr="002C6B6A">
              <w:rPr>
                <w:rFonts w:eastAsia="Calibri"/>
                <w:sz w:val="20"/>
                <w:szCs w:val="20"/>
              </w:rPr>
              <w:t>Sept 17</w:t>
            </w:r>
          </w:p>
        </w:tc>
        <w:tc>
          <w:tcPr>
            <w:tcW w:w="6565" w:type="dxa"/>
            <w:shd w:val="clear" w:color="auto" w:fill="auto"/>
          </w:tcPr>
          <w:p w14:paraId="4F1E967A" w14:textId="77777777" w:rsidR="00C20C6D" w:rsidRPr="002C6B6A" w:rsidRDefault="00C20C6D" w:rsidP="00ED42B9">
            <w:pPr>
              <w:rPr>
                <w:rFonts w:eastAsia="Calibri"/>
                <w:sz w:val="20"/>
                <w:szCs w:val="20"/>
              </w:rPr>
            </w:pPr>
            <w:r w:rsidRPr="002C6B6A">
              <w:rPr>
                <w:rFonts w:eastAsia="Calibri"/>
                <w:sz w:val="20"/>
                <w:szCs w:val="20"/>
              </w:rPr>
              <w:t>Recognition of Constitution Day</w:t>
            </w:r>
          </w:p>
        </w:tc>
      </w:tr>
      <w:tr w:rsidR="00C20C6D" w:rsidRPr="00B15643" w14:paraId="3490F158" w14:textId="77777777" w:rsidTr="00D00E11">
        <w:trPr>
          <w:trHeight w:val="247"/>
          <w:jc w:val="center"/>
        </w:trPr>
        <w:tc>
          <w:tcPr>
            <w:tcW w:w="2785" w:type="dxa"/>
            <w:shd w:val="clear" w:color="auto" w:fill="auto"/>
          </w:tcPr>
          <w:p w14:paraId="3121E2B9" w14:textId="1405CC39" w:rsidR="00C20C6D" w:rsidRPr="002C6B6A" w:rsidRDefault="00FA02E5" w:rsidP="00ED42B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Sept 21-</w:t>
            </w:r>
            <w:r w:rsidR="00A11287"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6565" w:type="dxa"/>
            <w:shd w:val="clear" w:color="auto" w:fill="auto"/>
          </w:tcPr>
          <w:p w14:paraId="7C03B057" w14:textId="6A7E374E" w:rsidR="00C20C6D" w:rsidRPr="002C6B6A" w:rsidRDefault="00C20C6D" w:rsidP="00ED42B9">
            <w:pPr>
              <w:rPr>
                <w:rFonts w:eastAsia="Calibri"/>
                <w:sz w:val="20"/>
                <w:szCs w:val="20"/>
              </w:rPr>
            </w:pPr>
            <w:r w:rsidRPr="002C6B6A">
              <w:rPr>
                <w:rFonts w:eastAsia="Calibri"/>
                <w:sz w:val="20"/>
                <w:szCs w:val="20"/>
              </w:rPr>
              <w:t xml:space="preserve">Student Study </w:t>
            </w:r>
            <w:r w:rsidR="00A11287">
              <w:rPr>
                <w:rFonts w:eastAsia="Calibri"/>
                <w:sz w:val="20"/>
                <w:szCs w:val="20"/>
              </w:rPr>
              <w:t>Days</w:t>
            </w:r>
            <w:r w:rsidRPr="002C6B6A">
              <w:rPr>
                <w:rFonts w:eastAsia="Calibri"/>
                <w:sz w:val="20"/>
                <w:szCs w:val="20"/>
              </w:rPr>
              <w:t>– No Activities Scheduled</w:t>
            </w:r>
          </w:p>
        </w:tc>
      </w:tr>
      <w:tr w:rsidR="00A11287" w:rsidRPr="00B15643" w14:paraId="77AC660E" w14:textId="77777777" w:rsidTr="00D00E11">
        <w:trPr>
          <w:trHeight w:val="247"/>
          <w:jc w:val="center"/>
        </w:trPr>
        <w:tc>
          <w:tcPr>
            <w:tcW w:w="2785" w:type="dxa"/>
            <w:shd w:val="clear" w:color="auto" w:fill="auto"/>
          </w:tcPr>
          <w:p w14:paraId="7104857D" w14:textId="54F3B014" w:rsidR="00A11287" w:rsidRDefault="00A11287" w:rsidP="00ED42B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Sept 24-25</w:t>
            </w:r>
          </w:p>
        </w:tc>
        <w:tc>
          <w:tcPr>
            <w:tcW w:w="6565" w:type="dxa"/>
            <w:shd w:val="clear" w:color="auto" w:fill="auto"/>
          </w:tcPr>
          <w:p w14:paraId="558202A5" w14:textId="2EFA451F" w:rsidR="00A11287" w:rsidRPr="002C6B6A" w:rsidRDefault="00A11287" w:rsidP="00ED42B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Fall Break</w:t>
            </w:r>
          </w:p>
        </w:tc>
      </w:tr>
      <w:tr w:rsidR="00C20C6D" w:rsidRPr="00B15643" w14:paraId="21A64184" w14:textId="77777777" w:rsidTr="00D00E11">
        <w:trPr>
          <w:trHeight w:val="247"/>
          <w:jc w:val="center"/>
        </w:trPr>
        <w:tc>
          <w:tcPr>
            <w:tcW w:w="2785" w:type="dxa"/>
            <w:shd w:val="clear" w:color="auto" w:fill="auto"/>
          </w:tcPr>
          <w:p w14:paraId="37877AA3" w14:textId="77777777" w:rsidR="00C20C6D" w:rsidRPr="002C6B6A" w:rsidRDefault="00FA02E5" w:rsidP="00ED42B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Sept 28 – Oct 2</w:t>
            </w:r>
          </w:p>
        </w:tc>
        <w:tc>
          <w:tcPr>
            <w:tcW w:w="6565" w:type="dxa"/>
            <w:shd w:val="clear" w:color="auto" w:fill="auto"/>
          </w:tcPr>
          <w:p w14:paraId="6378857F" w14:textId="77777777" w:rsidR="00C20C6D" w:rsidRPr="002C6B6A" w:rsidRDefault="00C20C6D" w:rsidP="00ED42B9">
            <w:pPr>
              <w:rPr>
                <w:rFonts w:eastAsia="Calibri"/>
                <w:sz w:val="20"/>
                <w:szCs w:val="20"/>
              </w:rPr>
            </w:pPr>
            <w:r w:rsidRPr="002C6B6A">
              <w:rPr>
                <w:rFonts w:eastAsia="Calibri"/>
                <w:sz w:val="20"/>
                <w:szCs w:val="20"/>
              </w:rPr>
              <w:t xml:space="preserve">Mid-term Examination Week-all classes meet as scheduled </w:t>
            </w:r>
          </w:p>
        </w:tc>
      </w:tr>
      <w:tr w:rsidR="00542D47" w:rsidRPr="00B15643" w14:paraId="122251D3" w14:textId="77777777" w:rsidTr="00D00E11">
        <w:trPr>
          <w:trHeight w:val="247"/>
          <w:jc w:val="center"/>
        </w:trPr>
        <w:tc>
          <w:tcPr>
            <w:tcW w:w="2785" w:type="dxa"/>
            <w:shd w:val="clear" w:color="auto" w:fill="auto"/>
          </w:tcPr>
          <w:p w14:paraId="022C1968" w14:textId="77777777" w:rsidR="00542D47" w:rsidRDefault="00FA02E5" w:rsidP="00ED42B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Oct 9</w:t>
            </w:r>
          </w:p>
        </w:tc>
        <w:tc>
          <w:tcPr>
            <w:tcW w:w="6565" w:type="dxa"/>
            <w:shd w:val="clear" w:color="auto" w:fill="auto"/>
          </w:tcPr>
          <w:p w14:paraId="70D763F3" w14:textId="77777777" w:rsidR="00542D47" w:rsidRPr="002C6B6A" w:rsidRDefault="002E2ACA" w:rsidP="00ED42B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Last day to withdraw from a course and/or the University</w:t>
            </w:r>
          </w:p>
        </w:tc>
      </w:tr>
      <w:tr w:rsidR="001E6683" w:rsidRPr="00B15643" w14:paraId="24CC26F3" w14:textId="77777777" w:rsidTr="00D00E11">
        <w:trPr>
          <w:trHeight w:val="247"/>
          <w:jc w:val="center"/>
        </w:trPr>
        <w:tc>
          <w:tcPr>
            <w:tcW w:w="2785" w:type="dxa"/>
            <w:shd w:val="clear" w:color="auto" w:fill="auto"/>
          </w:tcPr>
          <w:p w14:paraId="49A9CF76" w14:textId="77777777" w:rsidR="001E6683" w:rsidRDefault="00A100DD" w:rsidP="00ED42B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Oct 6</w:t>
            </w:r>
          </w:p>
        </w:tc>
        <w:tc>
          <w:tcPr>
            <w:tcW w:w="6565" w:type="dxa"/>
            <w:shd w:val="clear" w:color="auto" w:fill="auto"/>
          </w:tcPr>
          <w:p w14:paraId="1288CA78" w14:textId="23053A73" w:rsidR="001E6683" w:rsidRPr="002C6B6A" w:rsidRDefault="001E6683" w:rsidP="00ED42B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Founders Day </w:t>
            </w:r>
            <w:r w:rsidR="00DA351A">
              <w:rPr>
                <w:rFonts w:eastAsia="Calibri"/>
                <w:sz w:val="20"/>
                <w:szCs w:val="20"/>
              </w:rPr>
              <w:t>- VIRTUAL</w:t>
            </w:r>
          </w:p>
        </w:tc>
      </w:tr>
      <w:tr w:rsidR="00C20C6D" w:rsidRPr="00B15643" w14:paraId="28611C29" w14:textId="77777777" w:rsidTr="00D00E11">
        <w:trPr>
          <w:trHeight w:val="247"/>
          <w:jc w:val="center"/>
        </w:trPr>
        <w:tc>
          <w:tcPr>
            <w:tcW w:w="2785" w:type="dxa"/>
            <w:shd w:val="clear" w:color="auto" w:fill="auto"/>
          </w:tcPr>
          <w:p w14:paraId="46FF0B73" w14:textId="77777777" w:rsidR="00C20C6D" w:rsidRPr="002C6B6A" w:rsidRDefault="005533B5" w:rsidP="00ED42B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Oct</w:t>
            </w:r>
            <w:r w:rsidR="00A313F7">
              <w:rPr>
                <w:rFonts w:eastAsia="Calibri"/>
                <w:sz w:val="20"/>
                <w:szCs w:val="20"/>
              </w:rPr>
              <w:t xml:space="preserve"> 10</w:t>
            </w:r>
          </w:p>
        </w:tc>
        <w:tc>
          <w:tcPr>
            <w:tcW w:w="6565" w:type="dxa"/>
            <w:shd w:val="clear" w:color="auto" w:fill="auto"/>
          </w:tcPr>
          <w:p w14:paraId="41670615" w14:textId="77777777" w:rsidR="00C20C6D" w:rsidRPr="002C6B6A" w:rsidRDefault="00C20C6D" w:rsidP="00ED42B9">
            <w:pPr>
              <w:rPr>
                <w:rFonts w:eastAsia="Calibri"/>
                <w:sz w:val="20"/>
                <w:szCs w:val="20"/>
              </w:rPr>
            </w:pPr>
            <w:r w:rsidRPr="002C6B6A">
              <w:rPr>
                <w:rFonts w:eastAsia="Calibri"/>
                <w:sz w:val="20"/>
                <w:szCs w:val="20"/>
              </w:rPr>
              <w:t>Homecoming</w:t>
            </w:r>
          </w:p>
        </w:tc>
      </w:tr>
      <w:tr w:rsidR="00C20C6D" w:rsidRPr="00B15643" w14:paraId="2BA4801B" w14:textId="77777777" w:rsidTr="00D00E11">
        <w:trPr>
          <w:trHeight w:val="247"/>
          <w:jc w:val="center"/>
        </w:trPr>
        <w:tc>
          <w:tcPr>
            <w:tcW w:w="2785" w:type="dxa"/>
            <w:shd w:val="clear" w:color="auto" w:fill="auto"/>
          </w:tcPr>
          <w:p w14:paraId="30822424" w14:textId="17AB7F58" w:rsidR="00C20C6D" w:rsidRPr="002C6B6A" w:rsidRDefault="00FA02E5" w:rsidP="00ED42B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Oct 28 – Jan </w:t>
            </w:r>
            <w:r w:rsidR="007F4844"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6565" w:type="dxa"/>
            <w:shd w:val="clear" w:color="auto" w:fill="auto"/>
          </w:tcPr>
          <w:p w14:paraId="0BB14B5A" w14:textId="7309D41C" w:rsidR="00C20C6D" w:rsidRPr="002C6B6A" w:rsidRDefault="00C20C6D" w:rsidP="00ED42B9">
            <w:pPr>
              <w:rPr>
                <w:rFonts w:eastAsia="Calibri"/>
                <w:sz w:val="20"/>
                <w:szCs w:val="20"/>
              </w:rPr>
            </w:pPr>
            <w:r w:rsidRPr="002C6B6A">
              <w:rPr>
                <w:rFonts w:eastAsia="Calibri"/>
                <w:sz w:val="20"/>
                <w:szCs w:val="20"/>
              </w:rPr>
              <w:t>Registration for Spring 202</w:t>
            </w:r>
            <w:r w:rsidR="007F4844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C20C6D" w:rsidRPr="00B15643" w14:paraId="41E09549" w14:textId="77777777" w:rsidTr="00D00E11">
        <w:trPr>
          <w:trHeight w:val="247"/>
          <w:jc w:val="center"/>
        </w:trPr>
        <w:tc>
          <w:tcPr>
            <w:tcW w:w="2785" w:type="dxa"/>
            <w:shd w:val="clear" w:color="auto" w:fill="auto"/>
          </w:tcPr>
          <w:p w14:paraId="60D35F6D" w14:textId="77777777" w:rsidR="00C20C6D" w:rsidRPr="002C6B6A" w:rsidRDefault="00C20C6D" w:rsidP="00ED42B9">
            <w:pPr>
              <w:rPr>
                <w:rFonts w:eastAsia="Calibri"/>
                <w:sz w:val="20"/>
                <w:szCs w:val="20"/>
              </w:rPr>
            </w:pPr>
            <w:r w:rsidRPr="002C6B6A">
              <w:rPr>
                <w:rFonts w:eastAsia="Calibri"/>
                <w:sz w:val="20"/>
                <w:szCs w:val="20"/>
              </w:rPr>
              <w:t>Nov 11</w:t>
            </w:r>
          </w:p>
        </w:tc>
        <w:tc>
          <w:tcPr>
            <w:tcW w:w="6565" w:type="dxa"/>
            <w:shd w:val="clear" w:color="auto" w:fill="auto"/>
          </w:tcPr>
          <w:p w14:paraId="2800CDB6" w14:textId="77777777" w:rsidR="00C20C6D" w:rsidRPr="002C6B6A" w:rsidRDefault="00C20C6D" w:rsidP="00ED42B9">
            <w:pPr>
              <w:rPr>
                <w:rFonts w:eastAsia="Calibri"/>
                <w:sz w:val="20"/>
                <w:szCs w:val="20"/>
              </w:rPr>
            </w:pPr>
            <w:r w:rsidRPr="002C6B6A">
              <w:rPr>
                <w:rFonts w:eastAsia="Calibri"/>
                <w:sz w:val="20"/>
                <w:szCs w:val="20"/>
              </w:rPr>
              <w:t xml:space="preserve">Veterans’ Day </w:t>
            </w:r>
          </w:p>
        </w:tc>
      </w:tr>
      <w:tr w:rsidR="00A870C1" w:rsidRPr="00B15643" w14:paraId="21BC24BF" w14:textId="77777777" w:rsidTr="00D00E11">
        <w:trPr>
          <w:trHeight w:val="247"/>
          <w:jc w:val="center"/>
        </w:trPr>
        <w:tc>
          <w:tcPr>
            <w:tcW w:w="2785" w:type="dxa"/>
            <w:shd w:val="clear" w:color="auto" w:fill="auto"/>
          </w:tcPr>
          <w:p w14:paraId="68BAF7FF" w14:textId="0FF0696D" w:rsidR="00A870C1" w:rsidRPr="002C6B6A" w:rsidRDefault="00A870C1" w:rsidP="00ED42B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Nov 20</w:t>
            </w:r>
          </w:p>
        </w:tc>
        <w:tc>
          <w:tcPr>
            <w:tcW w:w="6565" w:type="dxa"/>
            <w:shd w:val="clear" w:color="auto" w:fill="auto"/>
          </w:tcPr>
          <w:p w14:paraId="67C8E9BF" w14:textId="1B88C07E" w:rsidR="00A870C1" w:rsidRPr="002C6B6A" w:rsidRDefault="00A870C1" w:rsidP="00ED42B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Last Day of Classes</w:t>
            </w:r>
          </w:p>
        </w:tc>
      </w:tr>
      <w:tr w:rsidR="00A870C1" w:rsidRPr="00B15643" w14:paraId="79342A7B" w14:textId="77777777" w:rsidTr="00D00E11">
        <w:trPr>
          <w:trHeight w:val="247"/>
          <w:jc w:val="center"/>
        </w:trPr>
        <w:tc>
          <w:tcPr>
            <w:tcW w:w="2785" w:type="dxa"/>
            <w:shd w:val="clear" w:color="auto" w:fill="auto"/>
          </w:tcPr>
          <w:p w14:paraId="040E7F17" w14:textId="4D9AD1EA" w:rsidR="00A870C1" w:rsidRPr="002C6B6A" w:rsidRDefault="00A870C1" w:rsidP="00ED42B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Nov 23-25</w:t>
            </w:r>
          </w:p>
        </w:tc>
        <w:tc>
          <w:tcPr>
            <w:tcW w:w="6565" w:type="dxa"/>
            <w:shd w:val="clear" w:color="auto" w:fill="auto"/>
          </w:tcPr>
          <w:p w14:paraId="3B2E45AF" w14:textId="3A201B8C" w:rsidR="00A870C1" w:rsidRPr="002C6B6A" w:rsidRDefault="00A870C1" w:rsidP="00ED42B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Final Examinations</w:t>
            </w:r>
          </w:p>
        </w:tc>
      </w:tr>
      <w:tr w:rsidR="00FF7951" w:rsidRPr="00B15643" w14:paraId="3B59409B" w14:textId="77777777" w:rsidTr="00D00E11">
        <w:trPr>
          <w:trHeight w:val="247"/>
          <w:jc w:val="center"/>
        </w:trPr>
        <w:tc>
          <w:tcPr>
            <w:tcW w:w="2785" w:type="dxa"/>
            <w:shd w:val="clear" w:color="auto" w:fill="auto"/>
          </w:tcPr>
          <w:p w14:paraId="129288A4" w14:textId="77777777" w:rsidR="00FF7951" w:rsidRPr="002C6B6A" w:rsidRDefault="00FA02E5" w:rsidP="007A184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Nov 27</w:t>
            </w:r>
          </w:p>
        </w:tc>
        <w:tc>
          <w:tcPr>
            <w:tcW w:w="6565" w:type="dxa"/>
            <w:shd w:val="clear" w:color="auto" w:fill="auto"/>
          </w:tcPr>
          <w:p w14:paraId="1A90AD68" w14:textId="7304D98C" w:rsidR="00FF7951" w:rsidRPr="002C6B6A" w:rsidRDefault="00A870C1" w:rsidP="007A184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COMMENCEMENT</w:t>
            </w:r>
          </w:p>
        </w:tc>
      </w:tr>
      <w:tr w:rsidR="007A1849" w:rsidRPr="00B15643" w14:paraId="2C0E9B51" w14:textId="77777777" w:rsidTr="00D00E11">
        <w:trPr>
          <w:trHeight w:val="247"/>
          <w:jc w:val="center"/>
        </w:trPr>
        <w:tc>
          <w:tcPr>
            <w:tcW w:w="2785" w:type="dxa"/>
            <w:shd w:val="clear" w:color="auto" w:fill="auto"/>
          </w:tcPr>
          <w:p w14:paraId="2C9EECAE" w14:textId="77777777" w:rsidR="007A1849" w:rsidRPr="002C6B6A" w:rsidRDefault="009604CE" w:rsidP="007A184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Dec 7</w:t>
            </w:r>
          </w:p>
        </w:tc>
        <w:tc>
          <w:tcPr>
            <w:tcW w:w="6565" w:type="dxa"/>
            <w:shd w:val="clear" w:color="auto" w:fill="auto"/>
          </w:tcPr>
          <w:p w14:paraId="67EA8C20" w14:textId="77777777" w:rsidR="007A1849" w:rsidRPr="002C6B6A" w:rsidRDefault="007A1849" w:rsidP="007A1849">
            <w:pPr>
              <w:rPr>
                <w:rFonts w:eastAsia="Calibri"/>
                <w:sz w:val="20"/>
                <w:szCs w:val="20"/>
              </w:rPr>
            </w:pPr>
            <w:r w:rsidRPr="002C6B6A">
              <w:rPr>
                <w:rFonts w:eastAsia="Calibri"/>
                <w:sz w:val="20"/>
                <w:szCs w:val="20"/>
              </w:rPr>
              <w:t>Faculty must have posted all grades via “MyTSU”</w:t>
            </w:r>
          </w:p>
        </w:tc>
      </w:tr>
      <w:tr w:rsidR="007A1849" w:rsidRPr="00B15643" w14:paraId="4287D0E1" w14:textId="77777777" w:rsidTr="00D00E11">
        <w:trPr>
          <w:trHeight w:val="247"/>
          <w:jc w:val="center"/>
        </w:trPr>
        <w:tc>
          <w:tcPr>
            <w:tcW w:w="2785" w:type="dxa"/>
            <w:shd w:val="clear" w:color="auto" w:fill="auto"/>
          </w:tcPr>
          <w:p w14:paraId="47693749" w14:textId="77777777" w:rsidR="007A1849" w:rsidRPr="002C6B6A" w:rsidRDefault="009604CE" w:rsidP="007A184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Dec. 11</w:t>
            </w:r>
          </w:p>
        </w:tc>
        <w:tc>
          <w:tcPr>
            <w:tcW w:w="6565" w:type="dxa"/>
            <w:shd w:val="clear" w:color="auto" w:fill="auto"/>
          </w:tcPr>
          <w:p w14:paraId="2A7AC296" w14:textId="77777777" w:rsidR="007A1849" w:rsidRPr="002C6B6A" w:rsidRDefault="007A1849" w:rsidP="007A1849">
            <w:pPr>
              <w:rPr>
                <w:rFonts w:eastAsia="Calibri"/>
                <w:sz w:val="20"/>
                <w:szCs w:val="20"/>
              </w:rPr>
            </w:pPr>
            <w:r w:rsidRPr="002C6B6A">
              <w:rPr>
                <w:rFonts w:eastAsia="Calibri"/>
                <w:sz w:val="20"/>
                <w:szCs w:val="20"/>
              </w:rPr>
              <w:t>Records Office releases all posted grades via “MyTSU”</w:t>
            </w:r>
          </w:p>
        </w:tc>
      </w:tr>
      <w:tr w:rsidR="007A1849" w:rsidRPr="00B15643" w14:paraId="3838523B" w14:textId="77777777" w:rsidTr="00D00E11">
        <w:trPr>
          <w:trHeight w:val="247"/>
          <w:jc w:val="center"/>
        </w:trPr>
        <w:tc>
          <w:tcPr>
            <w:tcW w:w="2785" w:type="dxa"/>
            <w:shd w:val="clear" w:color="auto" w:fill="auto"/>
          </w:tcPr>
          <w:p w14:paraId="6F652027" w14:textId="77777777" w:rsidR="007A1849" w:rsidRPr="002C6B6A" w:rsidRDefault="009604CE" w:rsidP="007A184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Dec 24 – Jan 4</w:t>
            </w:r>
          </w:p>
        </w:tc>
        <w:tc>
          <w:tcPr>
            <w:tcW w:w="6565" w:type="dxa"/>
            <w:shd w:val="clear" w:color="auto" w:fill="auto"/>
          </w:tcPr>
          <w:p w14:paraId="158F5EE6" w14:textId="77777777" w:rsidR="007A1849" w:rsidRPr="002C6B6A" w:rsidRDefault="007A1849" w:rsidP="007A1849">
            <w:pPr>
              <w:rPr>
                <w:rFonts w:eastAsia="Calibri"/>
                <w:sz w:val="20"/>
                <w:szCs w:val="20"/>
              </w:rPr>
            </w:pPr>
            <w:r w:rsidRPr="002C6B6A">
              <w:rPr>
                <w:rFonts w:eastAsia="Calibri"/>
                <w:sz w:val="20"/>
                <w:szCs w:val="20"/>
              </w:rPr>
              <w:t>Holiday Break – University Closed</w:t>
            </w:r>
          </w:p>
        </w:tc>
      </w:tr>
      <w:tr w:rsidR="007A1849" w:rsidRPr="00B15643" w14:paraId="0F3DB269" w14:textId="77777777" w:rsidTr="00315BE0">
        <w:trPr>
          <w:trHeight w:val="296"/>
          <w:jc w:val="center"/>
        </w:trPr>
        <w:tc>
          <w:tcPr>
            <w:tcW w:w="9350" w:type="dxa"/>
            <w:gridSpan w:val="2"/>
            <w:shd w:val="clear" w:color="auto" w:fill="D5DCE4"/>
          </w:tcPr>
          <w:p w14:paraId="63B76F82" w14:textId="7751BDDB" w:rsidR="007A1849" w:rsidRPr="002C6B6A" w:rsidRDefault="001423E9" w:rsidP="007A184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SPRING SEMESTER 2021</w:t>
            </w:r>
            <w:r w:rsidR="00DA351A">
              <w:rPr>
                <w:rFonts w:eastAsia="Calibri"/>
                <w:b/>
              </w:rPr>
              <w:t xml:space="preserve"> (tentative</w:t>
            </w:r>
            <w:r w:rsidR="00635274">
              <w:rPr>
                <w:rFonts w:eastAsia="Calibri"/>
                <w:b/>
              </w:rPr>
              <w:t xml:space="preserve"> DRAFT</w:t>
            </w:r>
            <w:r w:rsidR="00DA351A">
              <w:rPr>
                <w:rFonts w:eastAsia="Calibri"/>
                <w:b/>
              </w:rPr>
              <w:t>)</w:t>
            </w:r>
          </w:p>
        </w:tc>
      </w:tr>
      <w:tr w:rsidR="00517530" w:rsidRPr="00B15643" w14:paraId="3717CA05" w14:textId="77777777" w:rsidTr="00D00E11">
        <w:trPr>
          <w:trHeight w:val="247"/>
          <w:jc w:val="center"/>
        </w:trPr>
        <w:tc>
          <w:tcPr>
            <w:tcW w:w="2785" w:type="dxa"/>
            <w:shd w:val="clear" w:color="auto" w:fill="auto"/>
          </w:tcPr>
          <w:p w14:paraId="322EA914" w14:textId="175B9E0B" w:rsidR="00517530" w:rsidRDefault="00517530" w:rsidP="007A184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Jan </w:t>
            </w:r>
            <w:r w:rsidR="00604EFC">
              <w:rPr>
                <w:rFonts w:eastAsia="Calibri"/>
                <w:sz w:val="20"/>
                <w:szCs w:val="20"/>
              </w:rPr>
              <w:t>4</w:t>
            </w:r>
            <w:r>
              <w:rPr>
                <w:rFonts w:eastAsia="Calibri"/>
                <w:sz w:val="20"/>
                <w:szCs w:val="20"/>
              </w:rPr>
              <w:t xml:space="preserve"> -</w:t>
            </w:r>
            <w:r w:rsidR="00604EFC">
              <w:rPr>
                <w:rFonts w:eastAsia="Calibri"/>
                <w:sz w:val="20"/>
                <w:szCs w:val="20"/>
              </w:rPr>
              <w:t xml:space="preserve"> 8</w:t>
            </w:r>
          </w:p>
        </w:tc>
        <w:tc>
          <w:tcPr>
            <w:tcW w:w="6565" w:type="dxa"/>
            <w:shd w:val="clear" w:color="auto" w:fill="auto"/>
          </w:tcPr>
          <w:p w14:paraId="431927C7" w14:textId="66147AD3" w:rsidR="00517530" w:rsidRPr="002C6B6A" w:rsidRDefault="00517530" w:rsidP="007A184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Xtreme Winter 1</w:t>
            </w:r>
          </w:p>
        </w:tc>
      </w:tr>
      <w:tr w:rsidR="007A1849" w:rsidRPr="00B15643" w14:paraId="52448057" w14:textId="77777777" w:rsidTr="00D00E11">
        <w:trPr>
          <w:trHeight w:val="247"/>
          <w:jc w:val="center"/>
        </w:trPr>
        <w:tc>
          <w:tcPr>
            <w:tcW w:w="2785" w:type="dxa"/>
            <w:shd w:val="clear" w:color="auto" w:fill="auto"/>
          </w:tcPr>
          <w:p w14:paraId="597FBF81" w14:textId="77777777" w:rsidR="007A1849" w:rsidRPr="002C6B6A" w:rsidRDefault="0019326B" w:rsidP="007A184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Jan 18</w:t>
            </w:r>
          </w:p>
        </w:tc>
        <w:tc>
          <w:tcPr>
            <w:tcW w:w="6565" w:type="dxa"/>
            <w:shd w:val="clear" w:color="auto" w:fill="auto"/>
          </w:tcPr>
          <w:p w14:paraId="14E28CE9" w14:textId="77777777" w:rsidR="007A1849" w:rsidRPr="002C6B6A" w:rsidRDefault="007A1849" w:rsidP="007A1849">
            <w:pPr>
              <w:rPr>
                <w:rFonts w:eastAsia="Calibri"/>
                <w:sz w:val="20"/>
                <w:szCs w:val="20"/>
              </w:rPr>
            </w:pPr>
            <w:r w:rsidRPr="002C6B6A">
              <w:rPr>
                <w:rFonts w:eastAsia="Calibri"/>
                <w:sz w:val="20"/>
                <w:szCs w:val="20"/>
              </w:rPr>
              <w:t>Holiday – MLK – No Classes</w:t>
            </w:r>
          </w:p>
        </w:tc>
      </w:tr>
      <w:tr w:rsidR="00C84FF7" w:rsidRPr="00B15643" w14:paraId="3129A5FA" w14:textId="77777777" w:rsidTr="00D00E11">
        <w:trPr>
          <w:trHeight w:val="247"/>
          <w:jc w:val="center"/>
        </w:trPr>
        <w:tc>
          <w:tcPr>
            <w:tcW w:w="2785" w:type="dxa"/>
            <w:shd w:val="clear" w:color="auto" w:fill="auto"/>
          </w:tcPr>
          <w:p w14:paraId="38473772" w14:textId="45B5E85F" w:rsidR="00C84FF7" w:rsidRDefault="00C84FF7" w:rsidP="007A184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Jan 1</w:t>
            </w:r>
            <w:r w:rsidR="00604EFC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 xml:space="preserve"> - </w:t>
            </w:r>
            <w:r w:rsidR="00604EFC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6565" w:type="dxa"/>
            <w:shd w:val="clear" w:color="auto" w:fill="auto"/>
          </w:tcPr>
          <w:p w14:paraId="1F26DE44" w14:textId="466B9ADA" w:rsidR="00C84FF7" w:rsidRPr="002C6B6A" w:rsidRDefault="00C84FF7" w:rsidP="007A184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Xtreme Winter 2</w:t>
            </w:r>
          </w:p>
        </w:tc>
      </w:tr>
      <w:tr w:rsidR="004D4D42" w:rsidRPr="00B15643" w14:paraId="66877235" w14:textId="77777777" w:rsidTr="00D00E11">
        <w:trPr>
          <w:trHeight w:val="247"/>
          <w:jc w:val="center"/>
        </w:trPr>
        <w:tc>
          <w:tcPr>
            <w:tcW w:w="2785" w:type="dxa"/>
            <w:shd w:val="clear" w:color="auto" w:fill="auto"/>
          </w:tcPr>
          <w:p w14:paraId="1EEEBBC9" w14:textId="4474B757" w:rsidR="004D4D42" w:rsidRDefault="004D4D42" w:rsidP="007A184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Jan 18</w:t>
            </w:r>
          </w:p>
        </w:tc>
        <w:tc>
          <w:tcPr>
            <w:tcW w:w="6565" w:type="dxa"/>
            <w:shd w:val="clear" w:color="auto" w:fill="auto"/>
          </w:tcPr>
          <w:p w14:paraId="47A6D6B3" w14:textId="12A42F46" w:rsidR="004D4D42" w:rsidRDefault="004D4D42" w:rsidP="007A184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Martin Luther King Jr. Day</w:t>
            </w:r>
          </w:p>
        </w:tc>
      </w:tr>
      <w:tr w:rsidR="00A620A6" w:rsidRPr="00B15643" w14:paraId="65BF67B5" w14:textId="77777777" w:rsidTr="00D00E11">
        <w:trPr>
          <w:trHeight w:val="247"/>
          <w:jc w:val="center"/>
        </w:trPr>
        <w:tc>
          <w:tcPr>
            <w:tcW w:w="2785" w:type="dxa"/>
            <w:shd w:val="clear" w:color="auto" w:fill="auto"/>
          </w:tcPr>
          <w:p w14:paraId="2518200B" w14:textId="2DE35D61" w:rsidR="00A620A6" w:rsidRDefault="00A620A6" w:rsidP="007A184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Jan </w:t>
            </w:r>
            <w:r w:rsidR="00604EFC">
              <w:rPr>
                <w:rFonts w:eastAsia="Calibri"/>
                <w:sz w:val="20"/>
                <w:szCs w:val="20"/>
              </w:rPr>
              <w:t>1</w:t>
            </w:r>
            <w:r w:rsidR="004D4D42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6565" w:type="dxa"/>
            <w:shd w:val="clear" w:color="auto" w:fill="auto"/>
          </w:tcPr>
          <w:p w14:paraId="29921F16" w14:textId="066EA9EC" w:rsidR="00A620A6" w:rsidRDefault="00A620A6" w:rsidP="007A184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University Re-opens 8:00 am</w:t>
            </w:r>
          </w:p>
        </w:tc>
      </w:tr>
      <w:tr w:rsidR="007F5A96" w:rsidRPr="00B15643" w14:paraId="77327A2C" w14:textId="77777777" w:rsidTr="00D00E11">
        <w:trPr>
          <w:trHeight w:val="247"/>
          <w:jc w:val="center"/>
        </w:trPr>
        <w:tc>
          <w:tcPr>
            <w:tcW w:w="2785" w:type="dxa"/>
            <w:shd w:val="clear" w:color="auto" w:fill="auto"/>
          </w:tcPr>
          <w:p w14:paraId="2AFAAE43" w14:textId="09BAE663" w:rsidR="007F5A96" w:rsidRDefault="00D25C05" w:rsidP="007A184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Jan </w:t>
            </w:r>
            <w:r w:rsidR="00604EFC"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6565" w:type="dxa"/>
            <w:shd w:val="clear" w:color="auto" w:fill="auto"/>
          </w:tcPr>
          <w:p w14:paraId="6DFBFD54" w14:textId="2C0ED969" w:rsidR="007F5A96" w:rsidRPr="002C6B6A" w:rsidRDefault="00D25C05" w:rsidP="007A184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Faculty/Staff Institute</w:t>
            </w:r>
          </w:p>
        </w:tc>
      </w:tr>
      <w:tr w:rsidR="00D25C05" w:rsidRPr="00B15643" w14:paraId="494A0F38" w14:textId="77777777" w:rsidTr="00D00E11">
        <w:trPr>
          <w:trHeight w:val="247"/>
          <w:jc w:val="center"/>
        </w:trPr>
        <w:tc>
          <w:tcPr>
            <w:tcW w:w="2785" w:type="dxa"/>
            <w:shd w:val="clear" w:color="auto" w:fill="auto"/>
          </w:tcPr>
          <w:p w14:paraId="2D699BBA" w14:textId="45AD6874" w:rsidR="00D25C05" w:rsidRDefault="00D25C05" w:rsidP="007A184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Jan 2</w:t>
            </w:r>
            <w:r w:rsidR="00604EF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565" w:type="dxa"/>
            <w:shd w:val="clear" w:color="auto" w:fill="auto"/>
          </w:tcPr>
          <w:p w14:paraId="47880C3B" w14:textId="457222C1" w:rsidR="00D25C05" w:rsidRDefault="00D25C05" w:rsidP="007A184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Residence Halls Open (New Students)</w:t>
            </w:r>
          </w:p>
        </w:tc>
      </w:tr>
      <w:tr w:rsidR="00D25C05" w:rsidRPr="00B15643" w14:paraId="0E622CFE" w14:textId="77777777" w:rsidTr="00D00E11">
        <w:trPr>
          <w:trHeight w:val="247"/>
          <w:jc w:val="center"/>
        </w:trPr>
        <w:tc>
          <w:tcPr>
            <w:tcW w:w="2785" w:type="dxa"/>
            <w:shd w:val="clear" w:color="auto" w:fill="auto"/>
          </w:tcPr>
          <w:p w14:paraId="4C6DFFE9" w14:textId="44C4A705" w:rsidR="00D25C05" w:rsidRDefault="00D25C05" w:rsidP="007A184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Jan 2</w:t>
            </w:r>
            <w:r w:rsidR="00604EFC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565" w:type="dxa"/>
            <w:shd w:val="clear" w:color="auto" w:fill="auto"/>
          </w:tcPr>
          <w:p w14:paraId="32FF7CC4" w14:textId="22DE45A0" w:rsidR="00D25C05" w:rsidRDefault="00D25C05" w:rsidP="007A184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Freshman Orientation</w:t>
            </w:r>
          </w:p>
        </w:tc>
      </w:tr>
      <w:tr w:rsidR="00D25C05" w:rsidRPr="00B15643" w14:paraId="50831ABD" w14:textId="77777777" w:rsidTr="00D00E11">
        <w:trPr>
          <w:trHeight w:val="247"/>
          <w:jc w:val="center"/>
        </w:trPr>
        <w:tc>
          <w:tcPr>
            <w:tcW w:w="2785" w:type="dxa"/>
            <w:shd w:val="clear" w:color="auto" w:fill="auto"/>
          </w:tcPr>
          <w:p w14:paraId="410F75FD" w14:textId="3A3C95AE" w:rsidR="00D25C05" w:rsidRDefault="00D25C05" w:rsidP="007A184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Jan 2</w:t>
            </w:r>
            <w:r w:rsidR="00604EFC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565" w:type="dxa"/>
            <w:shd w:val="clear" w:color="auto" w:fill="auto"/>
          </w:tcPr>
          <w:p w14:paraId="092E4E6B" w14:textId="530ED0CF" w:rsidR="00D25C05" w:rsidRDefault="00D25C05" w:rsidP="007A184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Residence Halls Open (Returning Students)</w:t>
            </w:r>
          </w:p>
        </w:tc>
      </w:tr>
      <w:tr w:rsidR="00D25C05" w:rsidRPr="00B15643" w14:paraId="302E72EF" w14:textId="77777777" w:rsidTr="00D00E11">
        <w:trPr>
          <w:trHeight w:val="247"/>
          <w:jc w:val="center"/>
        </w:trPr>
        <w:tc>
          <w:tcPr>
            <w:tcW w:w="2785" w:type="dxa"/>
            <w:shd w:val="clear" w:color="auto" w:fill="auto"/>
          </w:tcPr>
          <w:p w14:paraId="4BE0AC03" w14:textId="4BA826D3" w:rsidR="00D25C05" w:rsidRDefault="00604EFC" w:rsidP="007A184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Jan 25</w:t>
            </w:r>
          </w:p>
        </w:tc>
        <w:tc>
          <w:tcPr>
            <w:tcW w:w="6565" w:type="dxa"/>
            <w:shd w:val="clear" w:color="auto" w:fill="auto"/>
          </w:tcPr>
          <w:p w14:paraId="0533D2E6" w14:textId="490F166D" w:rsidR="00D25C05" w:rsidRDefault="003A48D9" w:rsidP="007A184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QUARANTINE - </w:t>
            </w:r>
            <w:r w:rsidR="00D25C05">
              <w:rPr>
                <w:rFonts w:eastAsia="Calibri"/>
                <w:sz w:val="20"/>
                <w:szCs w:val="20"/>
              </w:rPr>
              <w:t>Classes Begin</w:t>
            </w:r>
            <w:r>
              <w:rPr>
                <w:rFonts w:eastAsia="Calibri"/>
                <w:sz w:val="20"/>
                <w:szCs w:val="20"/>
              </w:rPr>
              <w:t xml:space="preserve"> – FIRST TWO WEEKS ONLINE</w:t>
            </w:r>
          </w:p>
        </w:tc>
      </w:tr>
      <w:tr w:rsidR="003A48D9" w:rsidRPr="00B15643" w14:paraId="6DD28A27" w14:textId="77777777" w:rsidTr="00D00E11">
        <w:trPr>
          <w:trHeight w:val="247"/>
          <w:jc w:val="center"/>
        </w:trPr>
        <w:tc>
          <w:tcPr>
            <w:tcW w:w="2785" w:type="dxa"/>
            <w:shd w:val="clear" w:color="auto" w:fill="auto"/>
          </w:tcPr>
          <w:p w14:paraId="1C30310F" w14:textId="624C15B2" w:rsidR="003A48D9" w:rsidRDefault="003A48D9" w:rsidP="007A184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Feb </w:t>
            </w:r>
            <w:r w:rsidR="00604EFC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6565" w:type="dxa"/>
            <w:shd w:val="clear" w:color="auto" w:fill="auto"/>
          </w:tcPr>
          <w:p w14:paraId="7FD6C863" w14:textId="3080677E" w:rsidR="003A48D9" w:rsidRDefault="003A48D9" w:rsidP="007A184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In-Person Classes Resume</w:t>
            </w:r>
          </w:p>
        </w:tc>
      </w:tr>
      <w:tr w:rsidR="004D4D42" w:rsidRPr="00B15643" w14:paraId="531F2221" w14:textId="77777777" w:rsidTr="00D00E11">
        <w:trPr>
          <w:trHeight w:val="247"/>
          <w:jc w:val="center"/>
        </w:trPr>
        <w:tc>
          <w:tcPr>
            <w:tcW w:w="2785" w:type="dxa"/>
            <w:shd w:val="clear" w:color="auto" w:fill="auto"/>
          </w:tcPr>
          <w:p w14:paraId="639BE551" w14:textId="3F201353" w:rsidR="004D4D42" w:rsidRDefault="004D4D42" w:rsidP="004D4D4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Feb 25-29</w:t>
            </w:r>
          </w:p>
        </w:tc>
        <w:tc>
          <w:tcPr>
            <w:tcW w:w="6565" w:type="dxa"/>
            <w:shd w:val="clear" w:color="auto" w:fill="auto"/>
          </w:tcPr>
          <w:p w14:paraId="6EB93B26" w14:textId="2100BFD8" w:rsidR="004D4D42" w:rsidRDefault="004D4D42" w:rsidP="004D4D4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Late Registration/Schedule Adjustments</w:t>
            </w:r>
          </w:p>
        </w:tc>
      </w:tr>
      <w:tr w:rsidR="004D4D42" w:rsidRPr="00B15643" w14:paraId="2209D47B" w14:textId="77777777" w:rsidTr="00D00E11">
        <w:trPr>
          <w:trHeight w:val="247"/>
          <w:jc w:val="center"/>
        </w:trPr>
        <w:tc>
          <w:tcPr>
            <w:tcW w:w="2785" w:type="dxa"/>
            <w:shd w:val="clear" w:color="auto" w:fill="auto"/>
          </w:tcPr>
          <w:p w14:paraId="26B7B22C" w14:textId="257CA3AC" w:rsidR="004D4D42" w:rsidRDefault="004D4D42" w:rsidP="004D4D4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Mar 8 – 12</w:t>
            </w:r>
          </w:p>
        </w:tc>
        <w:tc>
          <w:tcPr>
            <w:tcW w:w="6565" w:type="dxa"/>
            <w:shd w:val="clear" w:color="auto" w:fill="auto"/>
          </w:tcPr>
          <w:p w14:paraId="703AFD06" w14:textId="6951D269" w:rsidR="004D4D42" w:rsidRDefault="004D4D42" w:rsidP="004D4D4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Mid-term Examination Week – all classes meet as scheduled</w:t>
            </w:r>
          </w:p>
        </w:tc>
      </w:tr>
      <w:tr w:rsidR="004D4D42" w:rsidRPr="00B15643" w14:paraId="4CAA36F9" w14:textId="77777777" w:rsidTr="00D00E11">
        <w:trPr>
          <w:trHeight w:val="247"/>
          <w:jc w:val="center"/>
        </w:trPr>
        <w:tc>
          <w:tcPr>
            <w:tcW w:w="2785" w:type="dxa"/>
            <w:shd w:val="clear" w:color="auto" w:fill="auto"/>
          </w:tcPr>
          <w:p w14:paraId="222BE4CE" w14:textId="559754F5" w:rsidR="004D4D42" w:rsidRDefault="004D4D42" w:rsidP="004D4D4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Mar 1</w:t>
            </w:r>
            <w:r w:rsidR="00507C3A">
              <w:rPr>
                <w:rFonts w:eastAsia="Calibri"/>
                <w:sz w:val="20"/>
                <w:szCs w:val="20"/>
              </w:rPr>
              <w:t>8</w:t>
            </w:r>
            <w:r>
              <w:rPr>
                <w:rFonts w:eastAsia="Calibri"/>
                <w:sz w:val="20"/>
                <w:szCs w:val="20"/>
              </w:rPr>
              <w:t xml:space="preserve"> &amp; 1</w:t>
            </w:r>
            <w:r w:rsidR="00507C3A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6565" w:type="dxa"/>
            <w:shd w:val="clear" w:color="auto" w:fill="auto"/>
          </w:tcPr>
          <w:p w14:paraId="08F57C32" w14:textId="3AC0E2A6" w:rsidR="004D4D42" w:rsidRDefault="004D4D42" w:rsidP="004D4D4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Spring Break</w:t>
            </w:r>
          </w:p>
        </w:tc>
      </w:tr>
      <w:tr w:rsidR="004D4D42" w:rsidRPr="00B15643" w14:paraId="262AB26B" w14:textId="77777777" w:rsidTr="00D00E11">
        <w:trPr>
          <w:trHeight w:val="247"/>
          <w:jc w:val="center"/>
        </w:trPr>
        <w:tc>
          <w:tcPr>
            <w:tcW w:w="2785" w:type="dxa"/>
            <w:shd w:val="clear" w:color="auto" w:fill="auto"/>
          </w:tcPr>
          <w:p w14:paraId="76C76A36" w14:textId="77777777" w:rsidR="004D4D42" w:rsidRPr="002C6B6A" w:rsidRDefault="004D4D42" w:rsidP="004D4D4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Mar 19</w:t>
            </w:r>
          </w:p>
        </w:tc>
        <w:tc>
          <w:tcPr>
            <w:tcW w:w="6565" w:type="dxa"/>
            <w:shd w:val="clear" w:color="auto" w:fill="auto"/>
          </w:tcPr>
          <w:p w14:paraId="5B42A116" w14:textId="77777777" w:rsidR="004D4D42" w:rsidRPr="002C6B6A" w:rsidRDefault="004D4D42" w:rsidP="004D4D42">
            <w:pPr>
              <w:rPr>
                <w:rFonts w:eastAsia="Calibri"/>
                <w:sz w:val="20"/>
                <w:szCs w:val="20"/>
              </w:rPr>
            </w:pPr>
            <w:r w:rsidRPr="002C6B6A">
              <w:rPr>
                <w:rFonts w:eastAsia="Calibri"/>
                <w:sz w:val="20"/>
                <w:szCs w:val="20"/>
              </w:rPr>
              <w:t>Last day to withdraw from a course and/or the University</w:t>
            </w:r>
          </w:p>
        </w:tc>
      </w:tr>
      <w:tr w:rsidR="004D4D42" w:rsidRPr="00B15643" w14:paraId="43C8FBF0" w14:textId="77777777" w:rsidTr="00D00E11">
        <w:trPr>
          <w:trHeight w:val="247"/>
          <w:jc w:val="center"/>
        </w:trPr>
        <w:tc>
          <w:tcPr>
            <w:tcW w:w="2785" w:type="dxa"/>
            <w:shd w:val="clear" w:color="auto" w:fill="auto"/>
          </w:tcPr>
          <w:p w14:paraId="4F0B7C26" w14:textId="77777777" w:rsidR="004D4D42" w:rsidRPr="002C6B6A" w:rsidRDefault="004D4D42" w:rsidP="004D4D4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Mar TBA</w:t>
            </w:r>
          </w:p>
        </w:tc>
        <w:tc>
          <w:tcPr>
            <w:tcW w:w="6565" w:type="dxa"/>
            <w:shd w:val="clear" w:color="auto" w:fill="auto"/>
          </w:tcPr>
          <w:p w14:paraId="06A6B060" w14:textId="77777777" w:rsidR="004D4D42" w:rsidRPr="002C6B6A" w:rsidRDefault="004D4D42" w:rsidP="004D4D4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Honors Convocation</w:t>
            </w:r>
          </w:p>
        </w:tc>
      </w:tr>
      <w:tr w:rsidR="004D4D42" w:rsidRPr="00B15643" w14:paraId="5FCF1F2C" w14:textId="77777777" w:rsidTr="00D00E11">
        <w:trPr>
          <w:trHeight w:val="247"/>
          <w:jc w:val="center"/>
        </w:trPr>
        <w:tc>
          <w:tcPr>
            <w:tcW w:w="2785" w:type="dxa"/>
            <w:shd w:val="clear" w:color="auto" w:fill="auto"/>
          </w:tcPr>
          <w:p w14:paraId="1075EE59" w14:textId="77777777" w:rsidR="004D4D42" w:rsidRPr="002C6B6A" w:rsidRDefault="004D4D42" w:rsidP="004D4D4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Mar 29 – April 15</w:t>
            </w:r>
          </w:p>
        </w:tc>
        <w:tc>
          <w:tcPr>
            <w:tcW w:w="6565" w:type="dxa"/>
            <w:shd w:val="clear" w:color="auto" w:fill="auto"/>
          </w:tcPr>
          <w:p w14:paraId="17457CBD" w14:textId="77777777" w:rsidR="004D4D42" w:rsidRPr="002C6B6A" w:rsidRDefault="004D4D42" w:rsidP="004D4D4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Registration for Summer 2021</w:t>
            </w:r>
          </w:p>
        </w:tc>
      </w:tr>
      <w:tr w:rsidR="004D4D42" w:rsidRPr="00B15643" w14:paraId="501B7190" w14:textId="77777777" w:rsidTr="00D00E11">
        <w:trPr>
          <w:trHeight w:val="247"/>
          <w:jc w:val="center"/>
        </w:trPr>
        <w:tc>
          <w:tcPr>
            <w:tcW w:w="2785" w:type="dxa"/>
            <w:shd w:val="clear" w:color="auto" w:fill="auto"/>
          </w:tcPr>
          <w:p w14:paraId="27EBC3E3" w14:textId="77777777" w:rsidR="004D4D42" w:rsidRPr="002C6B6A" w:rsidRDefault="004D4D42" w:rsidP="004D4D4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Mar 29 – Aug 19</w:t>
            </w:r>
          </w:p>
        </w:tc>
        <w:tc>
          <w:tcPr>
            <w:tcW w:w="6565" w:type="dxa"/>
            <w:shd w:val="clear" w:color="auto" w:fill="auto"/>
          </w:tcPr>
          <w:p w14:paraId="1AC69A55" w14:textId="77777777" w:rsidR="004D4D42" w:rsidRPr="002C6B6A" w:rsidRDefault="004D4D42" w:rsidP="004D4D4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Registration for Fall 2021</w:t>
            </w:r>
          </w:p>
        </w:tc>
      </w:tr>
      <w:tr w:rsidR="004D4D42" w:rsidRPr="00B15643" w14:paraId="1DD763CA" w14:textId="77777777" w:rsidTr="00D00E11">
        <w:trPr>
          <w:trHeight w:val="247"/>
          <w:jc w:val="center"/>
        </w:trPr>
        <w:tc>
          <w:tcPr>
            <w:tcW w:w="2785" w:type="dxa"/>
            <w:shd w:val="clear" w:color="auto" w:fill="auto"/>
          </w:tcPr>
          <w:p w14:paraId="1182976E" w14:textId="029D2E60" w:rsidR="004D4D42" w:rsidRDefault="004D4D42" w:rsidP="004D4D4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April 19 – 23</w:t>
            </w:r>
          </w:p>
        </w:tc>
        <w:tc>
          <w:tcPr>
            <w:tcW w:w="6565" w:type="dxa"/>
            <w:shd w:val="clear" w:color="auto" w:fill="auto"/>
          </w:tcPr>
          <w:p w14:paraId="59F818AC" w14:textId="3B65EB97" w:rsidR="004D4D42" w:rsidRDefault="004D4D42" w:rsidP="004D4D4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Student Study Week- No Activities Scheduled</w:t>
            </w:r>
          </w:p>
        </w:tc>
      </w:tr>
      <w:tr w:rsidR="004D4D42" w:rsidRPr="00B15643" w14:paraId="3E11D88A" w14:textId="77777777" w:rsidTr="00D00E11">
        <w:trPr>
          <w:trHeight w:val="247"/>
          <w:jc w:val="center"/>
        </w:trPr>
        <w:tc>
          <w:tcPr>
            <w:tcW w:w="2785" w:type="dxa"/>
            <w:shd w:val="clear" w:color="auto" w:fill="auto"/>
          </w:tcPr>
          <w:p w14:paraId="47E0947A" w14:textId="22B8FFB0" w:rsidR="004D4D42" w:rsidRPr="002C6B6A" w:rsidRDefault="004D4D42" w:rsidP="004D4D4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April 26-30</w:t>
            </w:r>
          </w:p>
        </w:tc>
        <w:tc>
          <w:tcPr>
            <w:tcW w:w="6565" w:type="dxa"/>
            <w:shd w:val="clear" w:color="auto" w:fill="auto"/>
          </w:tcPr>
          <w:p w14:paraId="0DACED22" w14:textId="05DA70A6" w:rsidR="004D4D42" w:rsidRPr="002C6B6A" w:rsidRDefault="004D4D42" w:rsidP="004D4D4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Final examinations</w:t>
            </w:r>
          </w:p>
        </w:tc>
      </w:tr>
      <w:tr w:rsidR="004D4D42" w:rsidRPr="00B15643" w14:paraId="3852A9E9" w14:textId="77777777" w:rsidTr="00D00E11">
        <w:trPr>
          <w:trHeight w:val="247"/>
          <w:jc w:val="center"/>
        </w:trPr>
        <w:tc>
          <w:tcPr>
            <w:tcW w:w="2785" w:type="dxa"/>
            <w:shd w:val="clear" w:color="auto" w:fill="auto"/>
          </w:tcPr>
          <w:p w14:paraId="7E4A992B" w14:textId="318E0053" w:rsidR="004D4D42" w:rsidRDefault="004D4D42" w:rsidP="004D4D4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April 30</w:t>
            </w:r>
          </w:p>
        </w:tc>
        <w:tc>
          <w:tcPr>
            <w:tcW w:w="6565" w:type="dxa"/>
            <w:shd w:val="clear" w:color="auto" w:fill="auto"/>
          </w:tcPr>
          <w:p w14:paraId="0EE312BE" w14:textId="1C2DB291" w:rsidR="004D4D42" w:rsidRPr="002C6B6A" w:rsidRDefault="004D4D42" w:rsidP="004D4D42">
            <w:pPr>
              <w:rPr>
                <w:rFonts w:eastAsia="Calibri"/>
                <w:sz w:val="20"/>
                <w:szCs w:val="20"/>
              </w:rPr>
            </w:pPr>
            <w:r w:rsidRPr="002C6B6A">
              <w:rPr>
                <w:rFonts w:eastAsia="Calibri"/>
                <w:sz w:val="20"/>
                <w:szCs w:val="20"/>
              </w:rPr>
              <w:t>Graduate Commencement Ceremony, 5:00 p.m., Gentry Complex</w:t>
            </w:r>
          </w:p>
        </w:tc>
      </w:tr>
      <w:tr w:rsidR="004D4D42" w:rsidRPr="00B15643" w14:paraId="7524F27C" w14:textId="77777777" w:rsidTr="00D00E11">
        <w:trPr>
          <w:trHeight w:val="247"/>
          <w:jc w:val="center"/>
        </w:trPr>
        <w:tc>
          <w:tcPr>
            <w:tcW w:w="2785" w:type="dxa"/>
            <w:shd w:val="clear" w:color="auto" w:fill="auto"/>
          </w:tcPr>
          <w:p w14:paraId="4DACFFE5" w14:textId="1B3D3C05" w:rsidR="004D4D42" w:rsidRPr="002C6B6A" w:rsidRDefault="004D4D42" w:rsidP="004D4D4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May 1</w:t>
            </w:r>
          </w:p>
        </w:tc>
        <w:tc>
          <w:tcPr>
            <w:tcW w:w="6565" w:type="dxa"/>
            <w:shd w:val="clear" w:color="auto" w:fill="auto"/>
          </w:tcPr>
          <w:p w14:paraId="00E1E543" w14:textId="226AF49A" w:rsidR="004D4D42" w:rsidRPr="002C6B6A" w:rsidRDefault="004D4D42" w:rsidP="004D4D42">
            <w:pPr>
              <w:rPr>
                <w:rFonts w:eastAsia="Calibri"/>
                <w:sz w:val="20"/>
                <w:szCs w:val="20"/>
              </w:rPr>
            </w:pPr>
            <w:r w:rsidRPr="002C6B6A">
              <w:rPr>
                <w:rFonts w:eastAsia="Calibri"/>
                <w:sz w:val="20"/>
                <w:szCs w:val="20"/>
              </w:rPr>
              <w:t>Undergraduate Commencement Ceremony – 8:00 a.m., Hale Stadium</w:t>
            </w:r>
          </w:p>
        </w:tc>
      </w:tr>
      <w:tr w:rsidR="004D4D42" w:rsidRPr="00B15643" w14:paraId="7FA65910" w14:textId="77777777" w:rsidTr="00D00E11">
        <w:trPr>
          <w:trHeight w:val="230"/>
          <w:jc w:val="center"/>
        </w:trPr>
        <w:tc>
          <w:tcPr>
            <w:tcW w:w="2785" w:type="dxa"/>
            <w:shd w:val="clear" w:color="auto" w:fill="auto"/>
          </w:tcPr>
          <w:p w14:paraId="6BA7AD64" w14:textId="5FD79A5A" w:rsidR="004D4D42" w:rsidRPr="002C6B6A" w:rsidRDefault="004D4D42" w:rsidP="004D4D4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May 3</w:t>
            </w:r>
          </w:p>
        </w:tc>
        <w:tc>
          <w:tcPr>
            <w:tcW w:w="6565" w:type="dxa"/>
            <w:shd w:val="clear" w:color="auto" w:fill="auto"/>
          </w:tcPr>
          <w:p w14:paraId="1AB3D2B0" w14:textId="77777777" w:rsidR="004D4D42" w:rsidRPr="002C6B6A" w:rsidRDefault="004D4D42" w:rsidP="004D4D42">
            <w:pPr>
              <w:rPr>
                <w:rFonts w:eastAsia="Calibri"/>
                <w:sz w:val="20"/>
                <w:szCs w:val="20"/>
              </w:rPr>
            </w:pPr>
            <w:r w:rsidRPr="002C6B6A">
              <w:rPr>
                <w:rFonts w:eastAsia="Calibri"/>
                <w:sz w:val="20"/>
                <w:szCs w:val="20"/>
              </w:rPr>
              <w:t>Faculty must have posted all grades via “MyTSU”</w:t>
            </w:r>
          </w:p>
        </w:tc>
      </w:tr>
      <w:tr w:rsidR="004D4D42" w:rsidRPr="00B15643" w14:paraId="047BB2EA" w14:textId="77777777" w:rsidTr="00D00E11">
        <w:trPr>
          <w:trHeight w:val="70"/>
          <w:jc w:val="center"/>
        </w:trPr>
        <w:tc>
          <w:tcPr>
            <w:tcW w:w="2785" w:type="dxa"/>
            <w:shd w:val="clear" w:color="auto" w:fill="auto"/>
          </w:tcPr>
          <w:p w14:paraId="2BB3C4AF" w14:textId="569E8D09" w:rsidR="004D4D42" w:rsidRPr="002C6B6A" w:rsidRDefault="004D4D42" w:rsidP="004D4D4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May 7</w:t>
            </w:r>
          </w:p>
        </w:tc>
        <w:tc>
          <w:tcPr>
            <w:tcW w:w="6565" w:type="dxa"/>
            <w:shd w:val="clear" w:color="auto" w:fill="auto"/>
          </w:tcPr>
          <w:p w14:paraId="2A8D2972" w14:textId="77777777" w:rsidR="004D4D42" w:rsidRPr="002C6B6A" w:rsidRDefault="004D4D42" w:rsidP="004D4D42">
            <w:pPr>
              <w:rPr>
                <w:rFonts w:eastAsia="Calibri"/>
                <w:sz w:val="20"/>
                <w:szCs w:val="20"/>
              </w:rPr>
            </w:pPr>
            <w:r w:rsidRPr="002C6B6A">
              <w:rPr>
                <w:rFonts w:eastAsia="Calibri"/>
                <w:sz w:val="20"/>
                <w:szCs w:val="20"/>
              </w:rPr>
              <w:t>Records Office releases all posted grades via “MyTSU”</w:t>
            </w:r>
          </w:p>
        </w:tc>
      </w:tr>
      <w:tr w:rsidR="004D4D42" w:rsidRPr="00B15643" w14:paraId="37DB1F91" w14:textId="77777777" w:rsidTr="00550487">
        <w:trPr>
          <w:trHeight w:val="70"/>
          <w:jc w:val="center"/>
        </w:trPr>
        <w:tc>
          <w:tcPr>
            <w:tcW w:w="9350" w:type="dxa"/>
            <w:gridSpan w:val="2"/>
            <w:shd w:val="clear" w:color="auto" w:fill="auto"/>
          </w:tcPr>
          <w:p w14:paraId="188B6CD6" w14:textId="77777777" w:rsidR="004D4D42" w:rsidRPr="002C6B6A" w:rsidRDefault="004D4D42" w:rsidP="004D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315BE0">
              <w:rPr>
                <w:rFonts w:eastAsia="Calibri"/>
                <w:sz w:val="20"/>
                <w:szCs w:val="20"/>
              </w:rPr>
              <w:t xml:space="preserve">For information regarding TNeCampus Academic Calendar, access the website at: </w:t>
            </w:r>
            <w:hyperlink r:id="rId4" w:history="1">
              <w:r w:rsidRPr="001871F6">
                <w:rPr>
                  <w:rStyle w:val="Hyperlink"/>
                  <w:rFonts w:eastAsia="Calibri"/>
                  <w:sz w:val="20"/>
                  <w:szCs w:val="20"/>
                </w:rPr>
                <w:t>http://www.tnecampus.org/academic-calendar</w:t>
              </w:r>
            </w:hyperlink>
          </w:p>
        </w:tc>
      </w:tr>
    </w:tbl>
    <w:tbl>
      <w:tblPr>
        <w:tblStyle w:val="TableGrid"/>
        <w:tblpPr w:leftFromText="180" w:rightFromText="180" w:vertAnchor="page" w:horzAnchor="margin" w:tblpY="1786"/>
        <w:tblW w:w="0" w:type="auto"/>
        <w:tblLook w:val="04A0" w:firstRow="1" w:lastRow="0" w:firstColumn="1" w:lastColumn="0" w:noHBand="0" w:noVBand="1"/>
      </w:tblPr>
      <w:tblGrid>
        <w:gridCol w:w="2047"/>
        <w:gridCol w:w="7218"/>
      </w:tblGrid>
      <w:tr w:rsidR="00C20C6D" w:rsidRPr="00B15643" w14:paraId="56DC5F8F" w14:textId="77777777" w:rsidTr="00315BE0">
        <w:tc>
          <w:tcPr>
            <w:tcW w:w="9265" w:type="dxa"/>
            <w:gridSpan w:val="2"/>
            <w:shd w:val="clear" w:color="auto" w:fill="0000FF"/>
          </w:tcPr>
          <w:p w14:paraId="6C56BEA3" w14:textId="3504A524" w:rsidR="00C20C6D" w:rsidRPr="00B15643" w:rsidRDefault="001423E9" w:rsidP="00315B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SUMMER TERM 2021</w:t>
            </w:r>
            <w:r w:rsidR="00507C3A">
              <w:rPr>
                <w:b/>
                <w:sz w:val="32"/>
                <w:szCs w:val="32"/>
              </w:rPr>
              <w:t xml:space="preserve"> (tentative DRAFT)</w:t>
            </w:r>
          </w:p>
        </w:tc>
      </w:tr>
      <w:tr w:rsidR="00C20C6D" w:rsidRPr="00B15643" w14:paraId="57184D9A" w14:textId="77777777" w:rsidTr="00315BE0">
        <w:tc>
          <w:tcPr>
            <w:tcW w:w="9265" w:type="dxa"/>
            <w:gridSpan w:val="2"/>
          </w:tcPr>
          <w:p w14:paraId="5F4AE3F6" w14:textId="77777777" w:rsidR="00C20C6D" w:rsidRPr="00B15643" w:rsidRDefault="00C20C6D" w:rsidP="00315BE0">
            <w:pPr>
              <w:jc w:val="center"/>
              <w:rPr>
                <w:b/>
              </w:rPr>
            </w:pPr>
          </w:p>
        </w:tc>
      </w:tr>
      <w:tr w:rsidR="00C20C6D" w:rsidRPr="00B15643" w14:paraId="11B845AE" w14:textId="77777777" w:rsidTr="00315BE0">
        <w:tc>
          <w:tcPr>
            <w:tcW w:w="9265" w:type="dxa"/>
            <w:gridSpan w:val="2"/>
            <w:shd w:val="clear" w:color="auto" w:fill="D5DCE4" w:themeFill="text2" w:themeFillTint="33"/>
          </w:tcPr>
          <w:p w14:paraId="5A65E2BD" w14:textId="77777777" w:rsidR="00C20C6D" w:rsidRPr="00B15643" w:rsidRDefault="00C20C6D" w:rsidP="00315BE0">
            <w:pPr>
              <w:jc w:val="center"/>
              <w:rPr>
                <w:b/>
                <w:sz w:val="20"/>
                <w:szCs w:val="20"/>
              </w:rPr>
            </w:pPr>
            <w:r w:rsidRPr="00B15643">
              <w:rPr>
                <w:b/>
                <w:sz w:val="28"/>
                <w:szCs w:val="28"/>
              </w:rPr>
              <w:t>Maymester</w:t>
            </w:r>
          </w:p>
        </w:tc>
      </w:tr>
      <w:tr w:rsidR="00C20C6D" w:rsidRPr="00B15643" w14:paraId="1D1329DF" w14:textId="77777777" w:rsidTr="00315BE0">
        <w:tc>
          <w:tcPr>
            <w:tcW w:w="2047" w:type="dxa"/>
          </w:tcPr>
          <w:p w14:paraId="6555CF98" w14:textId="77777777" w:rsidR="00C20C6D" w:rsidRPr="00B15643" w:rsidRDefault="00167948" w:rsidP="00315BE0">
            <w:r>
              <w:t>May 3</w:t>
            </w:r>
          </w:p>
        </w:tc>
        <w:tc>
          <w:tcPr>
            <w:tcW w:w="7218" w:type="dxa"/>
          </w:tcPr>
          <w:p w14:paraId="2809DA94" w14:textId="77777777" w:rsidR="00C20C6D" w:rsidRPr="00B15643" w:rsidRDefault="00C20C6D" w:rsidP="00315BE0">
            <w:r>
              <w:t>Registration</w:t>
            </w:r>
          </w:p>
        </w:tc>
      </w:tr>
      <w:tr w:rsidR="00C20C6D" w:rsidRPr="00B15643" w14:paraId="76B5A90C" w14:textId="77777777" w:rsidTr="00315BE0">
        <w:tc>
          <w:tcPr>
            <w:tcW w:w="2047" w:type="dxa"/>
          </w:tcPr>
          <w:p w14:paraId="033A1C25" w14:textId="77777777" w:rsidR="00C20C6D" w:rsidRPr="00B15643" w:rsidRDefault="00167948" w:rsidP="00315BE0">
            <w:r>
              <w:t>May 3</w:t>
            </w:r>
          </w:p>
        </w:tc>
        <w:tc>
          <w:tcPr>
            <w:tcW w:w="7218" w:type="dxa"/>
          </w:tcPr>
          <w:p w14:paraId="67565988" w14:textId="77777777" w:rsidR="00C20C6D" w:rsidRPr="00B15643" w:rsidRDefault="00C20C6D" w:rsidP="00315BE0">
            <w:r w:rsidRPr="00B15643">
              <w:t>Classes begin for 3 week session.</w:t>
            </w:r>
          </w:p>
        </w:tc>
      </w:tr>
      <w:tr w:rsidR="00C20C6D" w:rsidRPr="00B15643" w14:paraId="5A73F461" w14:textId="77777777" w:rsidTr="00315BE0">
        <w:tc>
          <w:tcPr>
            <w:tcW w:w="2047" w:type="dxa"/>
          </w:tcPr>
          <w:p w14:paraId="32231EC1" w14:textId="77777777" w:rsidR="00C20C6D" w:rsidRPr="00B15643" w:rsidRDefault="00167948" w:rsidP="00315BE0">
            <w:r>
              <w:t>May 7</w:t>
            </w:r>
          </w:p>
        </w:tc>
        <w:tc>
          <w:tcPr>
            <w:tcW w:w="7218" w:type="dxa"/>
          </w:tcPr>
          <w:p w14:paraId="085FB373" w14:textId="77777777" w:rsidR="00C20C6D" w:rsidRPr="00B15643" w:rsidRDefault="00C20C6D" w:rsidP="00315BE0">
            <w:r w:rsidRPr="00B15643">
              <w:t>Last day to withdraw from courses</w:t>
            </w:r>
          </w:p>
        </w:tc>
      </w:tr>
      <w:tr w:rsidR="00C20C6D" w:rsidRPr="00B15643" w14:paraId="63F2FDCC" w14:textId="77777777" w:rsidTr="00315BE0">
        <w:tc>
          <w:tcPr>
            <w:tcW w:w="2047" w:type="dxa"/>
          </w:tcPr>
          <w:p w14:paraId="2D731085" w14:textId="77777777" w:rsidR="00C20C6D" w:rsidRPr="00B15643" w:rsidRDefault="00167948" w:rsidP="00315BE0">
            <w:r>
              <w:t>May 20</w:t>
            </w:r>
          </w:p>
        </w:tc>
        <w:tc>
          <w:tcPr>
            <w:tcW w:w="7218" w:type="dxa"/>
          </w:tcPr>
          <w:p w14:paraId="324D8BA5" w14:textId="77777777" w:rsidR="00C20C6D" w:rsidRPr="00B15643" w:rsidRDefault="00C20C6D" w:rsidP="00315BE0">
            <w:r w:rsidRPr="00B15643">
              <w:t xml:space="preserve">Last day of classes </w:t>
            </w:r>
          </w:p>
        </w:tc>
      </w:tr>
      <w:tr w:rsidR="00C20C6D" w:rsidRPr="00B15643" w14:paraId="436C6C88" w14:textId="77777777" w:rsidTr="00315BE0">
        <w:tc>
          <w:tcPr>
            <w:tcW w:w="2047" w:type="dxa"/>
          </w:tcPr>
          <w:p w14:paraId="7BFF7889" w14:textId="77777777" w:rsidR="00C20C6D" w:rsidRDefault="00167948" w:rsidP="00315BE0">
            <w:r>
              <w:t>May 24</w:t>
            </w:r>
          </w:p>
        </w:tc>
        <w:tc>
          <w:tcPr>
            <w:tcW w:w="7218" w:type="dxa"/>
          </w:tcPr>
          <w:p w14:paraId="12C02286" w14:textId="77777777" w:rsidR="00C20C6D" w:rsidRDefault="00C20C6D" w:rsidP="00315BE0">
            <w:r>
              <w:t>Faculty must have posted grades via “myTSU”</w:t>
            </w:r>
          </w:p>
          <w:p w14:paraId="6FF920CE" w14:textId="77777777" w:rsidR="00C20C6D" w:rsidRDefault="00C20C6D" w:rsidP="00315BE0">
            <w:r>
              <w:t xml:space="preserve">All grades will be available when </w:t>
            </w:r>
            <w:r w:rsidRPr="00E9226B">
              <w:rPr>
                <w:b/>
              </w:rPr>
              <w:t>all</w:t>
            </w:r>
            <w:r>
              <w:t xml:space="preserve"> Summer sessions are completed.</w:t>
            </w:r>
          </w:p>
        </w:tc>
      </w:tr>
      <w:tr w:rsidR="00C20C6D" w:rsidRPr="00B15643" w14:paraId="692824B6" w14:textId="77777777" w:rsidTr="00315BE0">
        <w:tc>
          <w:tcPr>
            <w:tcW w:w="2047" w:type="dxa"/>
          </w:tcPr>
          <w:p w14:paraId="318C7440" w14:textId="77777777" w:rsidR="00C20C6D" w:rsidRPr="00B15643" w:rsidRDefault="001423E9" w:rsidP="00315BE0">
            <w:r>
              <w:t>May 31</w:t>
            </w:r>
          </w:p>
        </w:tc>
        <w:tc>
          <w:tcPr>
            <w:tcW w:w="7218" w:type="dxa"/>
          </w:tcPr>
          <w:p w14:paraId="745482BB" w14:textId="77777777" w:rsidR="00C20C6D" w:rsidRPr="00B15643" w:rsidRDefault="00C20C6D" w:rsidP="00315BE0">
            <w:r>
              <w:t>Holiday Observed</w:t>
            </w:r>
          </w:p>
        </w:tc>
      </w:tr>
      <w:tr w:rsidR="00C20C6D" w:rsidRPr="00B15643" w14:paraId="0E1693F7" w14:textId="77777777" w:rsidTr="00315BE0">
        <w:tc>
          <w:tcPr>
            <w:tcW w:w="2047" w:type="dxa"/>
          </w:tcPr>
          <w:p w14:paraId="44153FCC" w14:textId="77777777" w:rsidR="00C20C6D" w:rsidRPr="00B15643" w:rsidRDefault="00C20C6D" w:rsidP="00315BE0"/>
        </w:tc>
        <w:tc>
          <w:tcPr>
            <w:tcW w:w="7218" w:type="dxa"/>
          </w:tcPr>
          <w:p w14:paraId="7E3D3B3D" w14:textId="77777777" w:rsidR="00C20C6D" w:rsidRPr="00B15643" w:rsidRDefault="00C20C6D" w:rsidP="00315BE0"/>
        </w:tc>
      </w:tr>
      <w:tr w:rsidR="00C20C6D" w:rsidRPr="00B15643" w14:paraId="45F318E4" w14:textId="77777777" w:rsidTr="00315BE0">
        <w:trPr>
          <w:trHeight w:val="197"/>
        </w:trPr>
        <w:tc>
          <w:tcPr>
            <w:tcW w:w="9265" w:type="dxa"/>
            <w:gridSpan w:val="2"/>
            <w:shd w:val="clear" w:color="auto" w:fill="D5DCE4" w:themeFill="text2" w:themeFillTint="33"/>
          </w:tcPr>
          <w:p w14:paraId="13372780" w14:textId="77777777" w:rsidR="00C20C6D" w:rsidRPr="00B15643" w:rsidRDefault="00C20C6D" w:rsidP="00315BE0">
            <w:pPr>
              <w:jc w:val="center"/>
              <w:rPr>
                <w:b/>
                <w:sz w:val="20"/>
                <w:szCs w:val="20"/>
              </w:rPr>
            </w:pPr>
            <w:r w:rsidRPr="00B15643">
              <w:rPr>
                <w:b/>
                <w:sz w:val="28"/>
                <w:szCs w:val="28"/>
              </w:rPr>
              <w:t>Full – 10 Week Session</w:t>
            </w:r>
          </w:p>
        </w:tc>
      </w:tr>
      <w:tr w:rsidR="00C20C6D" w:rsidRPr="00B15643" w14:paraId="0C839CBA" w14:textId="77777777" w:rsidTr="00315BE0">
        <w:tc>
          <w:tcPr>
            <w:tcW w:w="2047" w:type="dxa"/>
          </w:tcPr>
          <w:p w14:paraId="1A0EAFEF" w14:textId="77777777" w:rsidR="00C20C6D" w:rsidRPr="00B15643" w:rsidRDefault="001423E9" w:rsidP="00315BE0">
            <w:r>
              <w:t>Mar 29 – May 30</w:t>
            </w:r>
          </w:p>
        </w:tc>
        <w:tc>
          <w:tcPr>
            <w:tcW w:w="7218" w:type="dxa"/>
          </w:tcPr>
          <w:p w14:paraId="408013C7" w14:textId="77777777" w:rsidR="00C20C6D" w:rsidRPr="00B15643" w:rsidRDefault="00C20C6D" w:rsidP="00315BE0">
            <w:r w:rsidRPr="00B15643">
              <w:t>Registration-All Summer Sessions</w:t>
            </w:r>
          </w:p>
        </w:tc>
      </w:tr>
      <w:tr w:rsidR="00C20C6D" w:rsidRPr="00B15643" w14:paraId="62DFC537" w14:textId="77777777" w:rsidTr="00315BE0">
        <w:tc>
          <w:tcPr>
            <w:tcW w:w="2047" w:type="dxa"/>
          </w:tcPr>
          <w:p w14:paraId="30204079" w14:textId="77777777" w:rsidR="00C20C6D" w:rsidRPr="00B15643" w:rsidRDefault="001423E9" w:rsidP="00315BE0">
            <w:r>
              <w:t>May 30</w:t>
            </w:r>
          </w:p>
        </w:tc>
        <w:tc>
          <w:tcPr>
            <w:tcW w:w="7218" w:type="dxa"/>
          </w:tcPr>
          <w:p w14:paraId="60561E93" w14:textId="77777777" w:rsidR="00C20C6D" w:rsidRPr="00B15643" w:rsidRDefault="00C20C6D" w:rsidP="00315BE0">
            <w:r w:rsidRPr="00B15643">
              <w:t>Residence Halls open</w:t>
            </w:r>
          </w:p>
        </w:tc>
      </w:tr>
      <w:tr w:rsidR="00C20C6D" w:rsidRPr="00B15643" w14:paraId="5F421A56" w14:textId="77777777" w:rsidTr="00315BE0">
        <w:tc>
          <w:tcPr>
            <w:tcW w:w="2047" w:type="dxa"/>
          </w:tcPr>
          <w:p w14:paraId="3D9DCAB0" w14:textId="77777777" w:rsidR="00C20C6D" w:rsidRPr="00B15643" w:rsidRDefault="001423E9" w:rsidP="00315BE0">
            <w:r>
              <w:t>May 3</w:t>
            </w:r>
            <w:r w:rsidR="00064BC8">
              <w:t>1</w:t>
            </w:r>
          </w:p>
        </w:tc>
        <w:tc>
          <w:tcPr>
            <w:tcW w:w="7218" w:type="dxa"/>
          </w:tcPr>
          <w:p w14:paraId="69759781" w14:textId="77777777" w:rsidR="00C20C6D" w:rsidRPr="00B15643" w:rsidRDefault="00C20C6D" w:rsidP="00315BE0">
            <w:r w:rsidRPr="00B15643">
              <w:t>Classes begin for full 10 week session.</w:t>
            </w:r>
          </w:p>
        </w:tc>
      </w:tr>
      <w:tr w:rsidR="00C20C6D" w:rsidRPr="00B15643" w14:paraId="15959922" w14:textId="77777777" w:rsidTr="00315BE0">
        <w:tc>
          <w:tcPr>
            <w:tcW w:w="2047" w:type="dxa"/>
          </w:tcPr>
          <w:p w14:paraId="05F9335B" w14:textId="77777777" w:rsidR="00C20C6D" w:rsidRPr="00B15643" w:rsidRDefault="001423E9" w:rsidP="001423E9">
            <w:r>
              <w:t>May 31- June 2</w:t>
            </w:r>
          </w:p>
        </w:tc>
        <w:tc>
          <w:tcPr>
            <w:tcW w:w="7218" w:type="dxa"/>
          </w:tcPr>
          <w:p w14:paraId="4433E2EE" w14:textId="77777777" w:rsidR="00C20C6D" w:rsidRPr="00B15643" w:rsidRDefault="00C20C6D" w:rsidP="00315BE0">
            <w:r w:rsidRPr="00B15643">
              <w:t>Late registration/Schedule Adjustments</w:t>
            </w:r>
          </w:p>
        </w:tc>
      </w:tr>
      <w:tr w:rsidR="00C20C6D" w:rsidRPr="00B15643" w14:paraId="57AADD1D" w14:textId="77777777" w:rsidTr="00315BE0">
        <w:tc>
          <w:tcPr>
            <w:tcW w:w="2047" w:type="dxa"/>
          </w:tcPr>
          <w:p w14:paraId="27206A92" w14:textId="77777777" w:rsidR="00C20C6D" w:rsidRPr="00B15643" w:rsidRDefault="00C20C6D" w:rsidP="00315BE0">
            <w:r w:rsidRPr="00B15643">
              <w:t>July 4</w:t>
            </w:r>
          </w:p>
        </w:tc>
        <w:tc>
          <w:tcPr>
            <w:tcW w:w="7218" w:type="dxa"/>
          </w:tcPr>
          <w:p w14:paraId="21A525E1" w14:textId="77777777" w:rsidR="00C20C6D" w:rsidRPr="00B15643" w:rsidRDefault="00C20C6D" w:rsidP="00315BE0">
            <w:r w:rsidRPr="00B15643">
              <w:t>Holiday Observed</w:t>
            </w:r>
          </w:p>
        </w:tc>
      </w:tr>
      <w:tr w:rsidR="00C20C6D" w:rsidRPr="00B15643" w14:paraId="4577431C" w14:textId="77777777" w:rsidTr="00315BE0">
        <w:tc>
          <w:tcPr>
            <w:tcW w:w="2047" w:type="dxa"/>
          </w:tcPr>
          <w:p w14:paraId="50F17A1A" w14:textId="77777777" w:rsidR="00C20C6D" w:rsidRPr="00B15643" w:rsidRDefault="001423E9" w:rsidP="00315BE0">
            <w:r>
              <w:t>July 9</w:t>
            </w:r>
          </w:p>
        </w:tc>
        <w:tc>
          <w:tcPr>
            <w:tcW w:w="7218" w:type="dxa"/>
          </w:tcPr>
          <w:p w14:paraId="5AE605BE" w14:textId="77777777" w:rsidR="00C20C6D" w:rsidRPr="00B15643" w:rsidRDefault="00C20C6D" w:rsidP="00315BE0">
            <w:r w:rsidRPr="00B15643">
              <w:t xml:space="preserve">Last day to withdraw from 10 week courses </w:t>
            </w:r>
          </w:p>
        </w:tc>
      </w:tr>
      <w:tr w:rsidR="00C20C6D" w:rsidRPr="00B15643" w14:paraId="0FFB3B79" w14:textId="77777777" w:rsidTr="00315BE0">
        <w:tc>
          <w:tcPr>
            <w:tcW w:w="2047" w:type="dxa"/>
          </w:tcPr>
          <w:p w14:paraId="0B565108" w14:textId="77777777" w:rsidR="00C20C6D" w:rsidRPr="00B15643" w:rsidRDefault="001423E9" w:rsidP="00315BE0">
            <w:r>
              <w:t>July 9</w:t>
            </w:r>
          </w:p>
        </w:tc>
        <w:tc>
          <w:tcPr>
            <w:tcW w:w="7218" w:type="dxa"/>
          </w:tcPr>
          <w:p w14:paraId="096F5ACE" w14:textId="77777777" w:rsidR="00C20C6D" w:rsidRPr="00B15643" w:rsidRDefault="00C20C6D" w:rsidP="00315BE0">
            <w:r w:rsidRPr="00B15643">
              <w:t>Last day to withdraw from University</w:t>
            </w:r>
          </w:p>
        </w:tc>
      </w:tr>
      <w:tr w:rsidR="00C20C6D" w:rsidRPr="00B15643" w14:paraId="7C37193C" w14:textId="77777777" w:rsidTr="00315BE0">
        <w:tc>
          <w:tcPr>
            <w:tcW w:w="2047" w:type="dxa"/>
          </w:tcPr>
          <w:p w14:paraId="342551FF" w14:textId="77777777" w:rsidR="00C20C6D" w:rsidRPr="00B15643" w:rsidRDefault="001423E9" w:rsidP="00315BE0">
            <w:r>
              <w:t>Aug 6</w:t>
            </w:r>
          </w:p>
        </w:tc>
        <w:tc>
          <w:tcPr>
            <w:tcW w:w="7218" w:type="dxa"/>
          </w:tcPr>
          <w:p w14:paraId="16C77097" w14:textId="77777777" w:rsidR="00C20C6D" w:rsidRPr="00B15643" w:rsidRDefault="00C20C6D" w:rsidP="00315BE0">
            <w:r w:rsidRPr="00B15643">
              <w:t>Last day of classes</w:t>
            </w:r>
          </w:p>
        </w:tc>
      </w:tr>
      <w:tr w:rsidR="00C20C6D" w:rsidRPr="00B15643" w14:paraId="64E001B3" w14:textId="77777777" w:rsidTr="00315BE0">
        <w:tc>
          <w:tcPr>
            <w:tcW w:w="2047" w:type="dxa"/>
          </w:tcPr>
          <w:p w14:paraId="68CFFE77" w14:textId="77777777" w:rsidR="00C20C6D" w:rsidRPr="00B15643" w:rsidRDefault="001423E9" w:rsidP="00315BE0">
            <w:r>
              <w:t>Aug 9</w:t>
            </w:r>
          </w:p>
        </w:tc>
        <w:tc>
          <w:tcPr>
            <w:tcW w:w="7218" w:type="dxa"/>
          </w:tcPr>
          <w:p w14:paraId="0E621C2F" w14:textId="77777777" w:rsidR="00C20C6D" w:rsidRPr="00B15643" w:rsidRDefault="00C20C6D" w:rsidP="00315BE0">
            <w:r w:rsidRPr="00B15643">
              <w:t>Faculty must have posted all grades via “MyTSU”</w:t>
            </w:r>
          </w:p>
        </w:tc>
      </w:tr>
      <w:tr w:rsidR="00C20C6D" w:rsidRPr="00B15643" w14:paraId="271EC703" w14:textId="77777777" w:rsidTr="00315BE0">
        <w:tc>
          <w:tcPr>
            <w:tcW w:w="2047" w:type="dxa"/>
          </w:tcPr>
          <w:p w14:paraId="00AE2CF0" w14:textId="77777777" w:rsidR="00C20C6D" w:rsidRDefault="0059410B" w:rsidP="00315BE0">
            <w:r>
              <w:t>Aug14</w:t>
            </w:r>
          </w:p>
        </w:tc>
        <w:tc>
          <w:tcPr>
            <w:tcW w:w="7218" w:type="dxa"/>
          </w:tcPr>
          <w:p w14:paraId="34FE9ECC" w14:textId="77777777" w:rsidR="00C20C6D" w:rsidRPr="0042327C" w:rsidRDefault="00C20C6D" w:rsidP="00315BE0">
            <w:r w:rsidRPr="0042327C">
              <w:t>Records Office releases all posted grades via “MyTSU”</w:t>
            </w:r>
          </w:p>
        </w:tc>
      </w:tr>
      <w:tr w:rsidR="00C20C6D" w:rsidRPr="00B15643" w14:paraId="4EE5A3C7" w14:textId="77777777" w:rsidTr="00315BE0">
        <w:tc>
          <w:tcPr>
            <w:tcW w:w="9265" w:type="dxa"/>
            <w:gridSpan w:val="2"/>
            <w:tcBorders>
              <w:bottom w:val="single" w:sz="4" w:space="0" w:color="auto"/>
            </w:tcBorders>
          </w:tcPr>
          <w:p w14:paraId="62C58755" w14:textId="77777777" w:rsidR="00C20C6D" w:rsidRPr="00B15643" w:rsidRDefault="00C20C6D" w:rsidP="00315BE0"/>
        </w:tc>
      </w:tr>
      <w:tr w:rsidR="00C20C6D" w:rsidRPr="00B15643" w14:paraId="695F2E45" w14:textId="77777777" w:rsidTr="00315BE0">
        <w:trPr>
          <w:trHeight w:val="422"/>
        </w:trPr>
        <w:tc>
          <w:tcPr>
            <w:tcW w:w="9265" w:type="dxa"/>
            <w:gridSpan w:val="2"/>
            <w:shd w:val="clear" w:color="auto" w:fill="D5DCE4" w:themeFill="text2" w:themeFillTint="33"/>
            <w:vAlign w:val="center"/>
          </w:tcPr>
          <w:p w14:paraId="5AC8EDFF" w14:textId="77777777" w:rsidR="00C20C6D" w:rsidRPr="00B15643" w:rsidRDefault="00C20C6D" w:rsidP="00315BE0">
            <w:pPr>
              <w:jc w:val="center"/>
              <w:rPr>
                <w:b/>
                <w:sz w:val="20"/>
                <w:szCs w:val="20"/>
              </w:rPr>
            </w:pPr>
            <w:r w:rsidRPr="00B15643">
              <w:rPr>
                <w:b/>
                <w:sz w:val="28"/>
                <w:szCs w:val="28"/>
              </w:rPr>
              <w:t>Session I -- Five Week Session</w:t>
            </w:r>
          </w:p>
        </w:tc>
      </w:tr>
      <w:tr w:rsidR="00C20C6D" w:rsidRPr="00B15643" w14:paraId="781267F5" w14:textId="77777777" w:rsidTr="00315BE0">
        <w:tc>
          <w:tcPr>
            <w:tcW w:w="2047" w:type="dxa"/>
          </w:tcPr>
          <w:p w14:paraId="037EF6B8" w14:textId="77777777" w:rsidR="00C20C6D" w:rsidRPr="00B15643" w:rsidRDefault="00064BC8" w:rsidP="00315BE0">
            <w:r>
              <w:t>June 1</w:t>
            </w:r>
          </w:p>
        </w:tc>
        <w:tc>
          <w:tcPr>
            <w:tcW w:w="7218" w:type="dxa"/>
          </w:tcPr>
          <w:p w14:paraId="38CBA8AB" w14:textId="77777777" w:rsidR="00C20C6D" w:rsidRPr="00B15643" w:rsidRDefault="00C20C6D" w:rsidP="00315BE0">
            <w:r w:rsidRPr="00B15643">
              <w:t xml:space="preserve">Classes begin </w:t>
            </w:r>
          </w:p>
        </w:tc>
      </w:tr>
      <w:tr w:rsidR="00C20C6D" w:rsidRPr="00B15643" w14:paraId="51661EFD" w14:textId="77777777" w:rsidTr="00315BE0">
        <w:tc>
          <w:tcPr>
            <w:tcW w:w="2047" w:type="dxa"/>
          </w:tcPr>
          <w:p w14:paraId="752B18EA" w14:textId="77777777" w:rsidR="00C20C6D" w:rsidRPr="00B15643" w:rsidRDefault="00C20C6D" w:rsidP="00315BE0">
            <w:r>
              <w:t xml:space="preserve">June </w:t>
            </w:r>
            <w:r w:rsidR="00064BC8">
              <w:t>1-3</w:t>
            </w:r>
          </w:p>
        </w:tc>
        <w:tc>
          <w:tcPr>
            <w:tcW w:w="7218" w:type="dxa"/>
          </w:tcPr>
          <w:p w14:paraId="1167AD0A" w14:textId="77777777" w:rsidR="00C20C6D" w:rsidRPr="00B15643" w:rsidRDefault="00C20C6D" w:rsidP="00315BE0">
            <w:r w:rsidRPr="00B15643">
              <w:t>Late registration/Drop/Add</w:t>
            </w:r>
          </w:p>
        </w:tc>
      </w:tr>
      <w:tr w:rsidR="00C20C6D" w:rsidRPr="00B15643" w14:paraId="30D44B3F" w14:textId="77777777" w:rsidTr="00315BE0">
        <w:tc>
          <w:tcPr>
            <w:tcW w:w="2047" w:type="dxa"/>
          </w:tcPr>
          <w:p w14:paraId="55BFBF41" w14:textId="77777777" w:rsidR="00C20C6D" w:rsidRPr="00B15643" w:rsidRDefault="003C1D0C" w:rsidP="00315BE0">
            <w:r>
              <w:t>June 19</w:t>
            </w:r>
          </w:p>
        </w:tc>
        <w:tc>
          <w:tcPr>
            <w:tcW w:w="7218" w:type="dxa"/>
          </w:tcPr>
          <w:p w14:paraId="3818F74E" w14:textId="77777777" w:rsidR="00C20C6D" w:rsidRPr="00B15643" w:rsidRDefault="00C20C6D" w:rsidP="00315BE0">
            <w:r w:rsidRPr="00B15643">
              <w:t>Last day to withdraw from First-session courses</w:t>
            </w:r>
          </w:p>
        </w:tc>
      </w:tr>
      <w:tr w:rsidR="00C20C6D" w:rsidRPr="00B15643" w14:paraId="4B9A1DE7" w14:textId="77777777" w:rsidTr="00315BE0">
        <w:tc>
          <w:tcPr>
            <w:tcW w:w="2047" w:type="dxa"/>
          </w:tcPr>
          <w:p w14:paraId="5B57768B" w14:textId="77777777" w:rsidR="00C20C6D" w:rsidRPr="00B15643" w:rsidRDefault="003C1D0C" w:rsidP="00315BE0">
            <w:r>
              <w:t>June 19</w:t>
            </w:r>
          </w:p>
        </w:tc>
        <w:tc>
          <w:tcPr>
            <w:tcW w:w="7218" w:type="dxa"/>
          </w:tcPr>
          <w:p w14:paraId="456B9759" w14:textId="77777777" w:rsidR="00C20C6D" w:rsidRPr="00B15643" w:rsidRDefault="00C20C6D" w:rsidP="00315BE0">
            <w:r w:rsidRPr="00B15643">
              <w:t xml:space="preserve">Last </w:t>
            </w:r>
            <w:r>
              <w:t>day to withdraw from University</w:t>
            </w:r>
          </w:p>
        </w:tc>
      </w:tr>
      <w:tr w:rsidR="00C20C6D" w:rsidRPr="00B15643" w14:paraId="26B4263A" w14:textId="77777777" w:rsidTr="00315BE0">
        <w:tc>
          <w:tcPr>
            <w:tcW w:w="2047" w:type="dxa"/>
          </w:tcPr>
          <w:p w14:paraId="727A0852" w14:textId="77777777" w:rsidR="00C20C6D" w:rsidRPr="00B15643" w:rsidRDefault="00C20C6D" w:rsidP="00315BE0">
            <w:r w:rsidRPr="00B15643">
              <w:t>July 4</w:t>
            </w:r>
          </w:p>
        </w:tc>
        <w:tc>
          <w:tcPr>
            <w:tcW w:w="7218" w:type="dxa"/>
          </w:tcPr>
          <w:p w14:paraId="4E9E3716" w14:textId="77777777" w:rsidR="00C20C6D" w:rsidRPr="00B15643" w:rsidRDefault="00C20C6D" w:rsidP="00315BE0">
            <w:r w:rsidRPr="00B15643">
              <w:t>Holiday Observed</w:t>
            </w:r>
          </w:p>
        </w:tc>
      </w:tr>
      <w:tr w:rsidR="00C20C6D" w:rsidRPr="00B15643" w14:paraId="4A5DD65C" w14:textId="77777777" w:rsidTr="00315BE0">
        <w:tc>
          <w:tcPr>
            <w:tcW w:w="2047" w:type="dxa"/>
          </w:tcPr>
          <w:p w14:paraId="682B53BD" w14:textId="77777777" w:rsidR="00C20C6D" w:rsidRPr="00B15643" w:rsidRDefault="003C1D0C" w:rsidP="00315BE0">
            <w:r>
              <w:t>July 3</w:t>
            </w:r>
          </w:p>
        </w:tc>
        <w:tc>
          <w:tcPr>
            <w:tcW w:w="7218" w:type="dxa"/>
          </w:tcPr>
          <w:p w14:paraId="61385D3D" w14:textId="77777777" w:rsidR="00C20C6D" w:rsidRPr="00B15643" w:rsidRDefault="00C20C6D" w:rsidP="00315BE0">
            <w:r w:rsidRPr="00B15643">
              <w:t>Last day of classes</w:t>
            </w:r>
          </w:p>
        </w:tc>
      </w:tr>
      <w:tr w:rsidR="00C20C6D" w:rsidRPr="00B15643" w14:paraId="3696582B" w14:textId="77777777" w:rsidTr="00315BE0">
        <w:tc>
          <w:tcPr>
            <w:tcW w:w="2047" w:type="dxa"/>
          </w:tcPr>
          <w:p w14:paraId="0CF5622A" w14:textId="77777777" w:rsidR="00C20C6D" w:rsidRPr="00B15643" w:rsidRDefault="001423E9" w:rsidP="00315BE0">
            <w:r>
              <w:t>July 5</w:t>
            </w:r>
          </w:p>
        </w:tc>
        <w:tc>
          <w:tcPr>
            <w:tcW w:w="7218" w:type="dxa"/>
          </w:tcPr>
          <w:p w14:paraId="3CC39776" w14:textId="77777777" w:rsidR="00C20C6D" w:rsidRPr="00B15643" w:rsidRDefault="00C20C6D" w:rsidP="00315BE0">
            <w:r>
              <w:t>Faculty must have posted all grades via “MyTSU</w:t>
            </w:r>
          </w:p>
        </w:tc>
      </w:tr>
      <w:tr w:rsidR="00C20C6D" w:rsidRPr="00B15643" w14:paraId="134956EA" w14:textId="77777777" w:rsidTr="00315BE0">
        <w:tc>
          <w:tcPr>
            <w:tcW w:w="2047" w:type="dxa"/>
          </w:tcPr>
          <w:p w14:paraId="40C13C58" w14:textId="77777777" w:rsidR="00C20C6D" w:rsidRDefault="003C1D0C" w:rsidP="00315BE0">
            <w:r>
              <w:t>Aug 14</w:t>
            </w:r>
          </w:p>
        </w:tc>
        <w:tc>
          <w:tcPr>
            <w:tcW w:w="7218" w:type="dxa"/>
          </w:tcPr>
          <w:p w14:paraId="5034C3D3" w14:textId="77777777" w:rsidR="00C20C6D" w:rsidRPr="0042327C" w:rsidRDefault="00C20C6D" w:rsidP="00315BE0">
            <w:r w:rsidRPr="0042327C">
              <w:t>Records Office releases all posted grades via “MyTSU”</w:t>
            </w:r>
          </w:p>
        </w:tc>
      </w:tr>
      <w:tr w:rsidR="00C20C6D" w:rsidRPr="00B15643" w14:paraId="0450EFFC" w14:textId="77777777" w:rsidTr="00315BE0">
        <w:tc>
          <w:tcPr>
            <w:tcW w:w="9265" w:type="dxa"/>
            <w:gridSpan w:val="2"/>
            <w:tcBorders>
              <w:bottom w:val="single" w:sz="4" w:space="0" w:color="auto"/>
            </w:tcBorders>
          </w:tcPr>
          <w:p w14:paraId="7F97F9A3" w14:textId="77777777" w:rsidR="00C20C6D" w:rsidRPr="00B15643" w:rsidRDefault="00C20C6D" w:rsidP="00315BE0"/>
        </w:tc>
      </w:tr>
      <w:tr w:rsidR="00C20C6D" w:rsidRPr="00B15643" w14:paraId="6D1D3018" w14:textId="77777777" w:rsidTr="00315BE0">
        <w:tc>
          <w:tcPr>
            <w:tcW w:w="9265" w:type="dxa"/>
            <w:gridSpan w:val="2"/>
            <w:shd w:val="clear" w:color="auto" w:fill="D5DCE4" w:themeFill="text2" w:themeFillTint="33"/>
          </w:tcPr>
          <w:p w14:paraId="30133D23" w14:textId="77777777" w:rsidR="00C20C6D" w:rsidRPr="00B15643" w:rsidRDefault="00C20C6D" w:rsidP="00315BE0">
            <w:pPr>
              <w:jc w:val="center"/>
              <w:rPr>
                <w:b/>
                <w:sz w:val="20"/>
                <w:szCs w:val="20"/>
              </w:rPr>
            </w:pPr>
            <w:r w:rsidRPr="00B15643">
              <w:rPr>
                <w:b/>
                <w:sz w:val="28"/>
                <w:szCs w:val="28"/>
              </w:rPr>
              <w:t>Session II -- Five Week Session</w:t>
            </w:r>
          </w:p>
        </w:tc>
      </w:tr>
      <w:tr w:rsidR="00C20C6D" w:rsidRPr="00B15643" w14:paraId="028E5401" w14:textId="77777777" w:rsidTr="00315BE0">
        <w:tc>
          <w:tcPr>
            <w:tcW w:w="2047" w:type="dxa"/>
          </w:tcPr>
          <w:p w14:paraId="13CAF465" w14:textId="77777777" w:rsidR="00C20C6D" w:rsidRPr="00B15643" w:rsidRDefault="003C1D0C" w:rsidP="00315BE0">
            <w:r>
              <w:t>July 6</w:t>
            </w:r>
          </w:p>
        </w:tc>
        <w:tc>
          <w:tcPr>
            <w:tcW w:w="7218" w:type="dxa"/>
          </w:tcPr>
          <w:p w14:paraId="6C0E7AEA" w14:textId="77777777" w:rsidR="00C20C6D" w:rsidRPr="00B15643" w:rsidRDefault="00C20C6D" w:rsidP="00315BE0">
            <w:r w:rsidRPr="00B15643">
              <w:t>Classes begin</w:t>
            </w:r>
          </w:p>
        </w:tc>
      </w:tr>
      <w:tr w:rsidR="00C20C6D" w:rsidRPr="00B15643" w14:paraId="5075D97F" w14:textId="77777777" w:rsidTr="00315BE0">
        <w:tc>
          <w:tcPr>
            <w:tcW w:w="2047" w:type="dxa"/>
          </w:tcPr>
          <w:p w14:paraId="29395A8B" w14:textId="77777777" w:rsidR="00C20C6D" w:rsidRPr="00B15643" w:rsidRDefault="003C1D0C" w:rsidP="00315BE0">
            <w:r>
              <w:t>July 6-8</w:t>
            </w:r>
          </w:p>
        </w:tc>
        <w:tc>
          <w:tcPr>
            <w:tcW w:w="7218" w:type="dxa"/>
          </w:tcPr>
          <w:p w14:paraId="18535879" w14:textId="77777777" w:rsidR="00C20C6D" w:rsidRPr="00B15643" w:rsidRDefault="00C20C6D" w:rsidP="00315BE0">
            <w:r w:rsidRPr="00B15643">
              <w:t>Late registration/Drop/Add for Summer II</w:t>
            </w:r>
          </w:p>
        </w:tc>
      </w:tr>
      <w:tr w:rsidR="00C20C6D" w:rsidRPr="00B15643" w14:paraId="0A74676B" w14:textId="77777777" w:rsidTr="00315BE0">
        <w:tc>
          <w:tcPr>
            <w:tcW w:w="2047" w:type="dxa"/>
          </w:tcPr>
          <w:p w14:paraId="5425B82C" w14:textId="77777777" w:rsidR="00C20C6D" w:rsidRPr="00B15643" w:rsidRDefault="003C1D0C" w:rsidP="00315BE0">
            <w:r>
              <w:t>July 24</w:t>
            </w:r>
          </w:p>
        </w:tc>
        <w:tc>
          <w:tcPr>
            <w:tcW w:w="7218" w:type="dxa"/>
          </w:tcPr>
          <w:p w14:paraId="4617646C" w14:textId="77777777" w:rsidR="00C20C6D" w:rsidRPr="00B15643" w:rsidRDefault="00C20C6D" w:rsidP="00315BE0">
            <w:r w:rsidRPr="00B15643">
              <w:t>Last day to withdraw from Second-session courses</w:t>
            </w:r>
          </w:p>
        </w:tc>
      </w:tr>
      <w:tr w:rsidR="00C20C6D" w:rsidRPr="00B15643" w14:paraId="54F620F4" w14:textId="77777777" w:rsidTr="00315BE0">
        <w:tc>
          <w:tcPr>
            <w:tcW w:w="2047" w:type="dxa"/>
          </w:tcPr>
          <w:p w14:paraId="2EB021BB" w14:textId="77777777" w:rsidR="00C20C6D" w:rsidRPr="00B15643" w:rsidRDefault="003C1D0C" w:rsidP="00315BE0">
            <w:r>
              <w:t>July 24</w:t>
            </w:r>
          </w:p>
        </w:tc>
        <w:tc>
          <w:tcPr>
            <w:tcW w:w="7218" w:type="dxa"/>
          </w:tcPr>
          <w:p w14:paraId="360ABCB4" w14:textId="77777777" w:rsidR="00C20C6D" w:rsidRPr="00B15643" w:rsidRDefault="00C20C6D" w:rsidP="00315BE0">
            <w:r w:rsidRPr="00B15643">
              <w:t>Last day to withdraw from University</w:t>
            </w:r>
          </w:p>
        </w:tc>
      </w:tr>
      <w:tr w:rsidR="00C20C6D" w:rsidRPr="00B15643" w14:paraId="14DE246C" w14:textId="77777777" w:rsidTr="00315BE0">
        <w:tc>
          <w:tcPr>
            <w:tcW w:w="2047" w:type="dxa"/>
          </w:tcPr>
          <w:p w14:paraId="015B0923" w14:textId="77777777" w:rsidR="00C20C6D" w:rsidRPr="00B15643" w:rsidRDefault="003C1D0C" w:rsidP="00315BE0">
            <w:r>
              <w:t>Aug 6</w:t>
            </w:r>
          </w:p>
        </w:tc>
        <w:tc>
          <w:tcPr>
            <w:tcW w:w="7218" w:type="dxa"/>
          </w:tcPr>
          <w:p w14:paraId="1C7A24B0" w14:textId="77777777" w:rsidR="00C20C6D" w:rsidRPr="00B15643" w:rsidRDefault="00C20C6D" w:rsidP="00315BE0">
            <w:r w:rsidRPr="00B15643">
              <w:t>Last day of classes</w:t>
            </w:r>
          </w:p>
        </w:tc>
      </w:tr>
      <w:tr w:rsidR="00C20C6D" w:rsidRPr="00B15643" w14:paraId="5CF8C6C6" w14:textId="77777777" w:rsidTr="00315BE0">
        <w:tc>
          <w:tcPr>
            <w:tcW w:w="2047" w:type="dxa"/>
          </w:tcPr>
          <w:p w14:paraId="2927EFDB" w14:textId="77777777" w:rsidR="00C20C6D" w:rsidRPr="00B15643" w:rsidRDefault="001423E9" w:rsidP="00315BE0">
            <w:r>
              <w:t>Aug 9</w:t>
            </w:r>
          </w:p>
        </w:tc>
        <w:tc>
          <w:tcPr>
            <w:tcW w:w="7218" w:type="dxa"/>
          </w:tcPr>
          <w:p w14:paraId="7C29719E" w14:textId="77777777" w:rsidR="00C20C6D" w:rsidRPr="00B15643" w:rsidRDefault="00C20C6D" w:rsidP="00315BE0">
            <w:r w:rsidRPr="00B15643">
              <w:t>Faculty must have posted all grades via “MyTSU”</w:t>
            </w:r>
          </w:p>
        </w:tc>
      </w:tr>
      <w:tr w:rsidR="00C20C6D" w:rsidRPr="00B15643" w14:paraId="0CD34E82" w14:textId="77777777" w:rsidTr="00315BE0">
        <w:tc>
          <w:tcPr>
            <w:tcW w:w="2047" w:type="dxa"/>
          </w:tcPr>
          <w:p w14:paraId="4EEE92A3" w14:textId="77777777" w:rsidR="00C20C6D" w:rsidRDefault="003C1D0C" w:rsidP="00315BE0">
            <w:r>
              <w:t>Aug 14</w:t>
            </w:r>
          </w:p>
        </w:tc>
        <w:tc>
          <w:tcPr>
            <w:tcW w:w="7218" w:type="dxa"/>
          </w:tcPr>
          <w:p w14:paraId="317C68F5" w14:textId="77777777" w:rsidR="00C20C6D" w:rsidRPr="00B15643" w:rsidRDefault="00C20C6D" w:rsidP="00315BE0">
            <w:r>
              <w:t>Records Office releases all posted via “MyTSU”</w:t>
            </w:r>
          </w:p>
        </w:tc>
      </w:tr>
    </w:tbl>
    <w:p w14:paraId="217779FD" w14:textId="77777777" w:rsidR="00315BE0" w:rsidRDefault="00315BE0" w:rsidP="001D16C8">
      <w:pPr>
        <w:ind w:left="720"/>
        <w:rPr>
          <w:sz w:val="23"/>
          <w:szCs w:val="23"/>
        </w:rPr>
      </w:pPr>
    </w:p>
    <w:p w14:paraId="7F8FB18D" w14:textId="77777777" w:rsidR="00315BE0" w:rsidRDefault="00315BE0" w:rsidP="001D16C8">
      <w:pPr>
        <w:ind w:left="720"/>
        <w:rPr>
          <w:sz w:val="23"/>
          <w:szCs w:val="23"/>
        </w:rPr>
      </w:pPr>
    </w:p>
    <w:p w14:paraId="469B7BD6" w14:textId="77777777" w:rsidR="00315BE0" w:rsidRDefault="00315BE0" w:rsidP="001D16C8">
      <w:pPr>
        <w:ind w:left="720"/>
        <w:rPr>
          <w:sz w:val="23"/>
          <w:szCs w:val="23"/>
        </w:rPr>
      </w:pPr>
    </w:p>
    <w:p w14:paraId="55EAA645" w14:textId="77777777" w:rsidR="00315BE0" w:rsidRDefault="00315BE0" w:rsidP="001D16C8">
      <w:pPr>
        <w:ind w:left="720"/>
        <w:rPr>
          <w:sz w:val="23"/>
          <w:szCs w:val="23"/>
        </w:rPr>
      </w:pPr>
    </w:p>
    <w:p w14:paraId="25F983A1" w14:textId="77777777" w:rsidR="00635747" w:rsidRDefault="001D16C8" w:rsidP="001D16C8">
      <w:pPr>
        <w:ind w:left="720"/>
      </w:pPr>
      <w:r>
        <w:rPr>
          <w:sz w:val="23"/>
          <w:szCs w:val="23"/>
        </w:rPr>
        <w:t>Final examinations for summer semesters will be scheduled during the last official meeting date/ time for each specific course.</w:t>
      </w:r>
    </w:p>
    <w:sectPr w:rsidR="00635747" w:rsidSect="00315BE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6D"/>
    <w:rsid w:val="000523FE"/>
    <w:rsid w:val="00064BC8"/>
    <w:rsid w:val="00083F91"/>
    <w:rsid w:val="000B3DA3"/>
    <w:rsid w:val="001423E9"/>
    <w:rsid w:val="00167948"/>
    <w:rsid w:val="001749F3"/>
    <w:rsid w:val="0019326B"/>
    <w:rsid w:val="001D16C8"/>
    <w:rsid w:val="001E6683"/>
    <w:rsid w:val="002E2ACA"/>
    <w:rsid w:val="00315BE0"/>
    <w:rsid w:val="003A48D9"/>
    <w:rsid w:val="003C1D0C"/>
    <w:rsid w:val="003F44AF"/>
    <w:rsid w:val="004541F7"/>
    <w:rsid w:val="004A73D6"/>
    <w:rsid w:val="004C4953"/>
    <w:rsid w:val="004D4D42"/>
    <w:rsid w:val="004D79F5"/>
    <w:rsid w:val="00507C3A"/>
    <w:rsid w:val="00517530"/>
    <w:rsid w:val="00542D47"/>
    <w:rsid w:val="005533B5"/>
    <w:rsid w:val="00581D74"/>
    <w:rsid w:val="0059410B"/>
    <w:rsid w:val="00604EFC"/>
    <w:rsid w:val="00611305"/>
    <w:rsid w:val="00635274"/>
    <w:rsid w:val="00635747"/>
    <w:rsid w:val="00745890"/>
    <w:rsid w:val="007A1849"/>
    <w:rsid w:val="007F4844"/>
    <w:rsid w:val="007F5A96"/>
    <w:rsid w:val="00816328"/>
    <w:rsid w:val="00920E2A"/>
    <w:rsid w:val="00935D5D"/>
    <w:rsid w:val="009604CE"/>
    <w:rsid w:val="00A100DD"/>
    <w:rsid w:val="00A11287"/>
    <w:rsid w:val="00A313F7"/>
    <w:rsid w:val="00A620A6"/>
    <w:rsid w:val="00A870C1"/>
    <w:rsid w:val="00A9765C"/>
    <w:rsid w:val="00AB08ED"/>
    <w:rsid w:val="00B50327"/>
    <w:rsid w:val="00C20C6D"/>
    <w:rsid w:val="00C84FF7"/>
    <w:rsid w:val="00C87600"/>
    <w:rsid w:val="00D00E11"/>
    <w:rsid w:val="00D25C05"/>
    <w:rsid w:val="00D3635E"/>
    <w:rsid w:val="00DA351A"/>
    <w:rsid w:val="00FA02E5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68825"/>
  <w15:chartTrackingRefBased/>
  <w15:docId w15:val="{11E829B0-9A0E-4F18-BF1D-4303D900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16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5B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necampus.org/academic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3460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Cade, John</dc:creator>
  <cp:keywords/>
  <dc:description/>
  <cp:lastModifiedBy>McCutcheon, Cordia</cp:lastModifiedBy>
  <cp:revision>2</cp:revision>
  <dcterms:created xsi:type="dcterms:W3CDTF">2020-07-30T15:56:00Z</dcterms:created>
  <dcterms:modified xsi:type="dcterms:W3CDTF">2020-07-30T15:56:00Z</dcterms:modified>
</cp:coreProperties>
</file>